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CC" w:rsidRPr="009D34CC" w:rsidRDefault="009D3B2A" w:rsidP="009D34CC">
      <w:pPr>
        <w:pStyle w:val="0111"/>
      </w:pPr>
      <w:r>
        <w:rPr>
          <w:noProof/>
        </w:rPr>
        <w:pict>
          <v:rect id="_x0000_s3180" style="position:absolute;margin-left:0;margin-top:29.55pt;width:16.45pt;height:228pt;z-index:-251657728" fillcolor="#eaeaea" stroked="f"/>
        </w:pict>
      </w:r>
      <w:r w:rsidR="00C8252A">
        <w:rPr>
          <w:noProof/>
        </w:rPr>
        <w:drawing>
          <wp:anchor distT="0" distB="0" distL="114300" distR="114300" simplePos="0" relativeHeight="251655680" behindDoc="0" locked="1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405765</wp:posOffset>
            </wp:positionV>
            <wp:extent cx="142875" cy="142875"/>
            <wp:effectExtent l="19050" t="0" r="9525" b="0"/>
            <wp:wrapNone/>
            <wp:docPr id="1127" name="Bild 1127" descr="ws1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7" descr="ws1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4CC" w:rsidRPr="009D34CC">
        <w:t xml:space="preserve">Lösung zum Arbeitsblatt </w:t>
      </w:r>
      <w:r w:rsidR="00984A97">
        <w:t>4</w:t>
      </w:r>
      <w:r w:rsidR="009D34CC" w:rsidRPr="009D34CC">
        <w:t>.</w:t>
      </w:r>
      <w:r w:rsidR="00790526">
        <w:t>4</w:t>
      </w:r>
      <w:r w:rsidR="009D34CC" w:rsidRPr="009D34CC">
        <w:t>: Wortarten zuordnen</w:t>
      </w:r>
    </w:p>
    <w:tbl>
      <w:tblPr>
        <w:tblW w:w="8732" w:type="dxa"/>
        <w:tblInd w:w="5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left w:w="85" w:type="dxa"/>
          <w:bottom w:w="57" w:type="dxa"/>
          <w:right w:w="85" w:type="dxa"/>
        </w:tblCellMar>
        <w:tblLook w:val="01E0"/>
      </w:tblPr>
      <w:tblGrid>
        <w:gridCol w:w="2910"/>
        <w:gridCol w:w="2911"/>
        <w:gridCol w:w="2911"/>
      </w:tblGrid>
      <w:tr w:rsidR="009D34CC" w:rsidRPr="006F0A5A" w:rsidTr="006F0A5A">
        <w:tc>
          <w:tcPr>
            <w:tcW w:w="2910" w:type="dxa"/>
            <w:shd w:val="clear" w:color="auto" w:fill="E0E0E0"/>
          </w:tcPr>
          <w:p w:rsidR="009D34CC" w:rsidRPr="006F0A5A" w:rsidRDefault="009D34CC" w:rsidP="009D34CC">
            <w:pPr>
              <w:pStyle w:val="042Grundtextlinks"/>
              <w:rPr>
                <w:b/>
              </w:rPr>
            </w:pPr>
            <w:r w:rsidRPr="006F0A5A">
              <w:rPr>
                <w:b/>
              </w:rPr>
              <w:t xml:space="preserve">Wortarten </w:t>
            </w:r>
            <w:r w:rsidR="002A0496" w:rsidRPr="006F0A5A">
              <w:rPr>
                <w:b/>
              </w:rPr>
              <w:br/>
            </w:r>
            <w:r w:rsidRPr="006F0A5A">
              <w:rPr>
                <w:b/>
              </w:rPr>
              <w:t>lateinische Be</w:t>
            </w:r>
            <w:r w:rsidRPr="006F0A5A">
              <w:rPr>
                <w:b/>
              </w:rPr>
              <w:t>g</w:t>
            </w:r>
            <w:r w:rsidR="002A0496" w:rsidRPr="006F0A5A">
              <w:rPr>
                <w:b/>
              </w:rPr>
              <w:t>riffe</w:t>
            </w:r>
          </w:p>
        </w:tc>
        <w:tc>
          <w:tcPr>
            <w:tcW w:w="2911" w:type="dxa"/>
            <w:shd w:val="clear" w:color="auto" w:fill="E0E0E0"/>
          </w:tcPr>
          <w:p w:rsidR="009D34CC" w:rsidRPr="006F0A5A" w:rsidRDefault="009D34CC" w:rsidP="009D34CC">
            <w:pPr>
              <w:pStyle w:val="042Grundtextlinks"/>
              <w:rPr>
                <w:b/>
              </w:rPr>
            </w:pPr>
            <w:r w:rsidRPr="006F0A5A">
              <w:rPr>
                <w:b/>
              </w:rPr>
              <w:t xml:space="preserve">Wortarten </w:t>
            </w:r>
            <w:r w:rsidR="002A0496" w:rsidRPr="006F0A5A">
              <w:rPr>
                <w:b/>
              </w:rPr>
              <w:br/>
            </w:r>
            <w:r w:rsidRPr="006F0A5A">
              <w:rPr>
                <w:b/>
              </w:rPr>
              <w:t>deutsche Begri</w:t>
            </w:r>
            <w:r w:rsidRPr="006F0A5A">
              <w:rPr>
                <w:b/>
              </w:rPr>
              <w:t>f</w:t>
            </w:r>
            <w:r w:rsidR="002A0496" w:rsidRPr="006F0A5A">
              <w:rPr>
                <w:b/>
              </w:rPr>
              <w:t>fe</w:t>
            </w:r>
          </w:p>
        </w:tc>
        <w:tc>
          <w:tcPr>
            <w:tcW w:w="2911" w:type="dxa"/>
            <w:shd w:val="clear" w:color="auto" w:fill="E0E0E0"/>
          </w:tcPr>
          <w:p w:rsidR="009D34CC" w:rsidRPr="006F0A5A" w:rsidRDefault="009D34CC" w:rsidP="009D34CC">
            <w:pPr>
              <w:pStyle w:val="042Grundtextlinks"/>
              <w:rPr>
                <w:b/>
              </w:rPr>
            </w:pPr>
            <w:r w:rsidRPr="006F0A5A">
              <w:rPr>
                <w:b/>
              </w:rPr>
              <w:t>Beispiele</w:t>
            </w:r>
          </w:p>
        </w:tc>
      </w:tr>
      <w:tr w:rsidR="009D34CC" w:rsidRPr="00417863" w:rsidTr="006F0A5A">
        <w:tc>
          <w:tcPr>
            <w:tcW w:w="2910" w:type="dxa"/>
            <w:shd w:val="clear" w:color="auto" w:fill="auto"/>
          </w:tcPr>
          <w:p w:rsidR="009D34CC" w:rsidRPr="00417863" w:rsidRDefault="009D34CC" w:rsidP="009D34CC">
            <w:pPr>
              <w:pStyle w:val="042Grundtextlinks"/>
            </w:pPr>
            <w:r w:rsidRPr="00417863">
              <w:t>Nomen</w:t>
            </w:r>
          </w:p>
        </w:tc>
        <w:tc>
          <w:tcPr>
            <w:tcW w:w="2911" w:type="dxa"/>
            <w:shd w:val="clear" w:color="auto" w:fill="auto"/>
          </w:tcPr>
          <w:p w:rsidR="009D34CC" w:rsidRPr="00417863" w:rsidRDefault="009D34CC" w:rsidP="009D34CC">
            <w:pPr>
              <w:pStyle w:val="042Grundtextlinks"/>
            </w:pPr>
            <w:r w:rsidRPr="00417863">
              <w:t>Hauptwort</w:t>
            </w:r>
          </w:p>
        </w:tc>
        <w:tc>
          <w:tcPr>
            <w:tcW w:w="2911" w:type="dxa"/>
            <w:shd w:val="clear" w:color="auto" w:fill="auto"/>
          </w:tcPr>
          <w:p w:rsidR="009D34CC" w:rsidRPr="00417863" w:rsidRDefault="009D34CC" w:rsidP="009D34CC">
            <w:pPr>
              <w:pStyle w:val="042Grundtextlinks"/>
            </w:pPr>
            <w:r w:rsidRPr="00417863">
              <w:t>Werkzeugbank</w:t>
            </w:r>
          </w:p>
        </w:tc>
      </w:tr>
      <w:tr w:rsidR="009D34CC" w:rsidRPr="00417863" w:rsidTr="006F0A5A">
        <w:tc>
          <w:tcPr>
            <w:tcW w:w="2910" w:type="dxa"/>
            <w:shd w:val="clear" w:color="auto" w:fill="auto"/>
          </w:tcPr>
          <w:p w:rsidR="009D34CC" w:rsidRPr="00417863" w:rsidRDefault="009D34CC" w:rsidP="009D34CC">
            <w:pPr>
              <w:pStyle w:val="042Grundtextlinks"/>
            </w:pPr>
            <w:r w:rsidRPr="00417863">
              <w:t>Verb</w:t>
            </w:r>
          </w:p>
        </w:tc>
        <w:tc>
          <w:tcPr>
            <w:tcW w:w="2911" w:type="dxa"/>
            <w:shd w:val="clear" w:color="auto" w:fill="auto"/>
          </w:tcPr>
          <w:p w:rsidR="009D34CC" w:rsidRPr="00417863" w:rsidRDefault="009D34CC" w:rsidP="009D34CC">
            <w:pPr>
              <w:pStyle w:val="042Grundtextlinks"/>
            </w:pPr>
            <w:r w:rsidRPr="00417863">
              <w:t>Tätigkeitswort</w:t>
            </w:r>
          </w:p>
        </w:tc>
        <w:tc>
          <w:tcPr>
            <w:tcW w:w="2911" w:type="dxa"/>
            <w:shd w:val="clear" w:color="auto" w:fill="auto"/>
          </w:tcPr>
          <w:p w:rsidR="009D34CC" w:rsidRPr="00417863" w:rsidRDefault="009D34CC" w:rsidP="009D34CC">
            <w:pPr>
              <w:pStyle w:val="042Grundtextlinks"/>
            </w:pPr>
            <w:r w:rsidRPr="00417863">
              <w:t>trainieren</w:t>
            </w:r>
          </w:p>
        </w:tc>
      </w:tr>
      <w:tr w:rsidR="009D34CC" w:rsidRPr="00417863" w:rsidTr="006F0A5A">
        <w:tc>
          <w:tcPr>
            <w:tcW w:w="2910" w:type="dxa"/>
            <w:shd w:val="clear" w:color="auto" w:fill="auto"/>
          </w:tcPr>
          <w:p w:rsidR="009D34CC" w:rsidRPr="00417863" w:rsidRDefault="009D34CC" w:rsidP="009D34CC">
            <w:pPr>
              <w:pStyle w:val="042Grundtextlinks"/>
            </w:pPr>
            <w:r w:rsidRPr="00417863">
              <w:t>Adjektiv</w:t>
            </w:r>
          </w:p>
        </w:tc>
        <w:tc>
          <w:tcPr>
            <w:tcW w:w="2911" w:type="dxa"/>
            <w:shd w:val="clear" w:color="auto" w:fill="auto"/>
          </w:tcPr>
          <w:p w:rsidR="009D34CC" w:rsidRPr="00417863" w:rsidRDefault="009D34CC" w:rsidP="009D34CC">
            <w:pPr>
              <w:pStyle w:val="042Grundtextlinks"/>
            </w:pPr>
            <w:r w:rsidRPr="00417863">
              <w:t>Eigenschaftswort</w:t>
            </w:r>
          </w:p>
        </w:tc>
        <w:tc>
          <w:tcPr>
            <w:tcW w:w="2911" w:type="dxa"/>
            <w:shd w:val="clear" w:color="auto" w:fill="auto"/>
          </w:tcPr>
          <w:p w:rsidR="009D34CC" w:rsidRPr="00417863" w:rsidRDefault="009D34CC" w:rsidP="009D34CC">
            <w:pPr>
              <w:pStyle w:val="042Grundtextlinks"/>
            </w:pPr>
            <w:r w:rsidRPr="00417863">
              <w:t>oberflächlich</w:t>
            </w:r>
          </w:p>
        </w:tc>
      </w:tr>
      <w:tr w:rsidR="009D34CC" w:rsidRPr="00417863" w:rsidTr="006F0A5A">
        <w:tc>
          <w:tcPr>
            <w:tcW w:w="2910" w:type="dxa"/>
            <w:shd w:val="clear" w:color="auto" w:fill="auto"/>
          </w:tcPr>
          <w:p w:rsidR="009D34CC" w:rsidRPr="00417863" w:rsidRDefault="009D34CC" w:rsidP="009D34CC">
            <w:pPr>
              <w:pStyle w:val="042Grundtextlinks"/>
            </w:pPr>
            <w:r w:rsidRPr="00417863">
              <w:t>Artikel</w:t>
            </w:r>
          </w:p>
        </w:tc>
        <w:tc>
          <w:tcPr>
            <w:tcW w:w="2911" w:type="dxa"/>
            <w:shd w:val="clear" w:color="auto" w:fill="auto"/>
          </w:tcPr>
          <w:p w:rsidR="009D34CC" w:rsidRPr="00417863" w:rsidRDefault="009D34CC" w:rsidP="009D34CC">
            <w:pPr>
              <w:pStyle w:val="042Grundtextlinks"/>
            </w:pPr>
            <w:r>
              <w:t>Begleiter</w:t>
            </w:r>
            <w:r w:rsidRPr="00417863">
              <w:t>/Geschlechtswort</w:t>
            </w:r>
          </w:p>
        </w:tc>
        <w:tc>
          <w:tcPr>
            <w:tcW w:w="2911" w:type="dxa"/>
            <w:shd w:val="clear" w:color="auto" w:fill="auto"/>
          </w:tcPr>
          <w:p w:rsidR="009D34CC" w:rsidRPr="00417863" w:rsidRDefault="009D34CC" w:rsidP="009D34CC">
            <w:pPr>
              <w:pStyle w:val="042Grundtextlinks"/>
            </w:pPr>
            <w:r w:rsidRPr="00417863">
              <w:t>den</w:t>
            </w:r>
          </w:p>
        </w:tc>
      </w:tr>
      <w:tr w:rsidR="009D34CC" w:rsidRPr="00417863" w:rsidTr="006F0A5A">
        <w:tc>
          <w:tcPr>
            <w:tcW w:w="2910" w:type="dxa"/>
            <w:shd w:val="clear" w:color="auto" w:fill="auto"/>
          </w:tcPr>
          <w:p w:rsidR="009D34CC" w:rsidRPr="00417863" w:rsidRDefault="009D34CC" w:rsidP="009D34CC">
            <w:pPr>
              <w:pStyle w:val="042Grundtextlinks"/>
            </w:pPr>
            <w:r w:rsidRPr="00417863">
              <w:t>Pronomen</w:t>
            </w:r>
          </w:p>
        </w:tc>
        <w:tc>
          <w:tcPr>
            <w:tcW w:w="2911" w:type="dxa"/>
            <w:shd w:val="clear" w:color="auto" w:fill="auto"/>
          </w:tcPr>
          <w:p w:rsidR="009D34CC" w:rsidRPr="00417863" w:rsidRDefault="009D34CC" w:rsidP="009D34CC">
            <w:pPr>
              <w:pStyle w:val="042Grundtextlinks"/>
            </w:pPr>
            <w:r w:rsidRPr="00417863">
              <w:t>Fürwort</w:t>
            </w:r>
          </w:p>
        </w:tc>
        <w:tc>
          <w:tcPr>
            <w:tcW w:w="2911" w:type="dxa"/>
            <w:shd w:val="clear" w:color="auto" w:fill="auto"/>
          </w:tcPr>
          <w:p w:rsidR="009D34CC" w:rsidRPr="00417863" w:rsidRDefault="009D34CC" w:rsidP="009D34CC">
            <w:pPr>
              <w:pStyle w:val="042Grundtextlinks"/>
            </w:pPr>
            <w:r w:rsidRPr="00417863">
              <w:t>er, sich</w:t>
            </w:r>
          </w:p>
        </w:tc>
      </w:tr>
      <w:tr w:rsidR="009D34CC" w:rsidRPr="00417863" w:rsidTr="006F0A5A">
        <w:tc>
          <w:tcPr>
            <w:tcW w:w="2910" w:type="dxa"/>
            <w:shd w:val="clear" w:color="auto" w:fill="auto"/>
          </w:tcPr>
          <w:p w:rsidR="009D34CC" w:rsidRPr="00417863" w:rsidRDefault="009D34CC" w:rsidP="009D34CC">
            <w:pPr>
              <w:pStyle w:val="042Grundtextlinks"/>
            </w:pPr>
            <w:r w:rsidRPr="00417863">
              <w:t>Numerale</w:t>
            </w:r>
          </w:p>
        </w:tc>
        <w:tc>
          <w:tcPr>
            <w:tcW w:w="2911" w:type="dxa"/>
            <w:shd w:val="clear" w:color="auto" w:fill="auto"/>
          </w:tcPr>
          <w:p w:rsidR="009D34CC" w:rsidRPr="00417863" w:rsidRDefault="009D34CC" w:rsidP="009D34CC">
            <w:pPr>
              <w:pStyle w:val="042Grundtextlinks"/>
            </w:pPr>
            <w:r w:rsidRPr="00417863">
              <w:t>Zahlwort</w:t>
            </w:r>
          </w:p>
        </w:tc>
        <w:tc>
          <w:tcPr>
            <w:tcW w:w="2911" w:type="dxa"/>
            <w:shd w:val="clear" w:color="auto" w:fill="auto"/>
          </w:tcPr>
          <w:p w:rsidR="009D34CC" w:rsidRPr="00417863" w:rsidRDefault="009D34CC" w:rsidP="009D34CC">
            <w:pPr>
              <w:pStyle w:val="042Grundtextlinks"/>
            </w:pPr>
            <w:r w:rsidRPr="00417863">
              <w:t>fünfzehn, manche</w:t>
            </w:r>
          </w:p>
        </w:tc>
      </w:tr>
      <w:tr w:rsidR="009D34CC" w:rsidRPr="00417863" w:rsidTr="006F0A5A">
        <w:tc>
          <w:tcPr>
            <w:tcW w:w="2910" w:type="dxa"/>
            <w:shd w:val="clear" w:color="auto" w:fill="auto"/>
          </w:tcPr>
          <w:p w:rsidR="009D34CC" w:rsidRPr="00417863" w:rsidRDefault="009D34CC" w:rsidP="009D34CC">
            <w:pPr>
              <w:pStyle w:val="042Grundtextlinks"/>
            </w:pPr>
            <w:r w:rsidRPr="00417863">
              <w:t>Adverb</w:t>
            </w:r>
          </w:p>
        </w:tc>
        <w:tc>
          <w:tcPr>
            <w:tcW w:w="2911" w:type="dxa"/>
            <w:shd w:val="clear" w:color="auto" w:fill="auto"/>
          </w:tcPr>
          <w:p w:rsidR="009D34CC" w:rsidRPr="00417863" w:rsidRDefault="009D34CC" w:rsidP="009D34CC">
            <w:pPr>
              <w:pStyle w:val="042Grundtextlinks"/>
            </w:pPr>
            <w:r w:rsidRPr="00417863">
              <w:t>Umstandswort</w:t>
            </w:r>
          </w:p>
        </w:tc>
        <w:tc>
          <w:tcPr>
            <w:tcW w:w="2911" w:type="dxa"/>
            <w:shd w:val="clear" w:color="auto" w:fill="auto"/>
          </w:tcPr>
          <w:p w:rsidR="009D34CC" w:rsidRPr="00417863" w:rsidRDefault="009D34CC" w:rsidP="009D34CC">
            <w:pPr>
              <w:pStyle w:val="042Grundtextlinks"/>
            </w:pPr>
            <w:r w:rsidRPr="00417863">
              <w:t>drinnen</w:t>
            </w:r>
          </w:p>
        </w:tc>
      </w:tr>
      <w:tr w:rsidR="009D34CC" w:rsidRPr="00417863" w:rsidTr="006F0A5A">
        <w:tc>
          <w:tcPr>
            <w:tcW w:w="2910" w:type="dxa"/>
            <w:shd w:val="clear" w:color="auto" w:fill="auto"/>
          </w:tcPr>
          <w:p w:rsidR="009D34CC" w:rsidRPr="00417863" w:rsidRDefault="009D34CC" w:rsidP="009D34CC">
            <w:pPr>
              <w:pStyle w:val="042Grundtextlinks"/>
            </w:pPr>
            <w:r w:rsidRPr="00417863">
              <w:t>Präposition</w:t>
            </w:r>
          </w:p>
        </w:tc>
        <w:tc>
          <w:tcPr>
            <w:tcW w:w="2911" w:type="dxa"/>
            <w:shd w:val="clear" w:color="auto" w:fill="auto"/>
          </w:tcPr>
          <w:p w:rsidR="009D34CC" w:rsidRPr="00417863" w:rsidRDefault="009D34CC" w:rsidP="009D34CC">
            <w:pPr>
              <w:pStyle w:val="042Grundtextlinks"/>
            </w:pPr>
            <w:r w:rsidRPr="00417863">
              <w:t>Verhältniswort</w:t>
            </w:r>
          </w:p>
        </w:tc>
        <w:tc>
          <w:tcPr>
            <w:tcW w:w="2911" w:type="dxa"/>
            <w:shd w:val="clear" w:color="auto" w:fill="auto"/>
          </w:tcPr>
          <w:p w:rsidR="009D34CC" w:rsidRPr="00417863" w:rsidRDefault="009D34CC" w:rsidP="009D34CC">
            <w:pPr>
              <w:pStyle w:val="042Grundtextlinks"/>
            </w:pPr>
            <w:r w:rsidRPr="00417863">
              <w:t>mit</w:t>
            </w:r>
          </w:p>
        </w:tc>
      </w:tr>
      <w:tr w:rsidR="009D34CC" w:rsidRPr="00417863" w:rsidTr="006F0A5A">
        <w:tc>
          <w:tcPr>
            <w:tcW w:w="2910" w:type="dxa"/>
            <w:shd w:val="clear" w:color="auto" w:fill="auto"/>
          </w:tcPr>
          <w:p w:rsidR="009D34CC" w:rsidRPr="00417863" w:rsidRDefault="009D34CC" w:rsidP="009D34CC">
            <w:pPr>
              <w:pStyle w:val="042Grundtextlinks"/>
            </w:pPr>
            <w:r w:rsidRPr="00417863">
              <w:t>Konjunktion</w:t>
            </w:r>
          </w:p>
        </w:tc>
        <w:tc>
          <w:tcPr>
            <w:tcW w:w="2911" w:type="dxa"/>
            <w:shd w:val="clear" w:color="auto" w:fill="auto"/>
          </w:tcPr>
          <w:p w:rsidR="009D34CC" w:rsidRPr="00417863" w:rsidRDefault="009D34CC" w:rsidP="009D34CC">
            <w:pPr>
              <w:pStyle w:val="042Grundtextlinks"/>
            </w:pPr>
            <w:r w:rsidRPr="00417863">
              <w:t xml:space="preserve">Bindewort </w:t>
            </w:r>
          </w:p>
        </w:tc>
        <w:tc>
          <w:tcPr>
            <w:tcW w:w="2911" w:type="dxa"/>
            <w:shd w:val="clear" w:color="auto" w:fill="auto"/>
          </w:tcPr>
          <w:p w:rsidR="009D34CC" w:rsidRPr="00417863" w:rsidRDefault="009D34CC" w:rsidP="009D34CC">
            <w:pPr>
              <w:pStyle w:val="042Grundtextlinks"/>
            </w:pPr>
            <w:r w:rsidRPr="00417863">
              <w:t>nachdem</w:t>
            </w:r>
          </w:p>
        </w:tc>
      </w:tr>
      <w:tr w:rsidR="009D34CC" w:rsidRPr="00417863" w:rsidTr="006F0A5A">
        <w:tc>
          <w:tcPr>
            <w:tcW w:w="2910" w:type="dxa"/>
            <w:shd w:val="clear" w:color="auto" w:fill="auto"/>
          </w:tcPr>
          <w:p w:rsidR="009D34CC" w:rsidRPr="00417863" w:rsidRDefault="009D34CC" w:rsidP="009D34CC">
            <w:pPr>
              <w:pStyle w:val="042Grundtextlinks"/>
            </w:pPr>
            <w:r w:rsidRPr="00417863">
              <w:t>Interjektion</w:t>
            </w:r>
          </w:p>
        </w:tc>
        <w:tc>
          <w:tcPr>
            <w:tcW w:w="2911" w:type="dxa"/>
            <w:shd w:val="clear" w:color="auto" w:fill="auto"/>
          </w:tcPr>
          <w:p w:rsidR="009D34CC" w:rsidRPr="00417863" w:rsidRDefault="009D34CC" w:rsidP="009D34CC">
            <w:pPr>
              <w:pStyle w:val="042Grundtextlinks"/>
            </w:pPr>
            <w:r w:rsidRPr="00417863">
              <w:t>Empfindungswort</w:t>
            </w:r>
          </w:p>
        </w:tc>
        <w:tc>
          <w:tcPr>
            <w:tcW w:w="2911" w:type="dxa"/>
            <w:shd w:val="clear" w:color="auto" w:fill="auto"/>
          </w:tcPr>
          <w:p w:rsidR="009D34CC" w:rsidRPr="00417863" w:rsidRDefault="009D34CC" w:rsidP="009D34CC">
            <w:pPr>
              <w:pStyle w:val="042Grundtextlinks"/>
            </w:pPr>
            <w:r w:rsidRPr="00417863">
              <w:t xml:space="preserve">aha!    </w:t>
            </w:r>
          </w:p>
        </w:tc>
      </w:tr>
    </w:tbl>
    <w:p w:rsidR="009D34CC" w:rsidRDefault="009D34CC" w:rsidP="00486617">
      <w:pPr>
        <w:pStyle w:val="04GrundtextXXX"/>
      </w:pPr>
    </w:p>
    <w:p w:rsidR="009D34CC" w:rsidRDefault="009D34CC" w:rsidP="00486617">
      <w:pPr>
        <w:pStyle w:val="04GrundtextXXX"/>
      </w:pPr>
    </w:p>
    <w:p w:rsidR="009D34CC" w:rsidRDefault="009D34CC" w:rsidP="00486617">
      <w:pPr>
        <w:pStyle w:val="04GrundtextXXX"/>
        <w:sectPr w:rsidR="009D34CC" w:rsidSect="00621E7C">
          <w:headerReference w:type="default" r:id="rId8"/>
          <w:footerReference w:type="default" r:id="rId9"/>
          <w:pgSz w:w="11906" w:h="16838" w:code="9"/>
          <w:pgMar w:top="1928" w:right="1361" w:bottom="1701" w:left="1361" w:header="544" w:footer="544" w:gutter="0"/>
          <w:pgNumType w:start="1"/>
          <w:cols w:space="720"/>
        </w:sectPr>
      </w:pPr>
    </w:p>
    <w:p w:rsidR="009D34CC" w:rsidRPr="00FF38CE" w:rsidRDefault="009D34CC" w:rsidP="009D34CC">
      <w:pPr>
        <w:pStyle w:val="0111"/>
      </w:pPr>
      <w:r>
        <w:rPr>
          <w:noProof/>
        </w:rPr>
        <w:lastRenderedPageBreak/>
        <w:pict>
          <v:rect id="_x0000_s3181" style="position:absolute;margin-left:0;margin-top:29.85pt;width:16.45pt;height:299.7pt;z-index:-251656704" fillcolor="#eaeaea" stroked="f"/>
        </w:pict>
      </w:r>
      <w:r>
        <w:t>Lösun</w:t>
      </w:r>
      <w:r w:rsidR="00C8252A">
        <w:rPr>
          <w:noProof/>
        </w:rPr>
        <w:drawing>
          <wp:anchor distT="0" distB="0" distL="114300" distR="114300" simplePos="0" relativeHeight="251656704" behindDoc="0" locked="1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424815</wp:posOffset>
            </wp:positionV>
            <wp:extent cx="142875" cy="142875"/>
            <wp:effectExtent l="19050" t="0" r="9525" b="0"/>
            <wp:wrapNone/>
            <wp:docPr id="1128" name="Bild 1128" descr="ws1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8" descr="ws1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g zum </w:t>
      </w:r>
      <w:r w:rsidR="00984A97">
        <w:t>Arbeitsblatt 4</w:t>
      </w:r>
      <w:r w:rsidRPr="00FF38CE">
        <w:t>.</w:t>
      </w:r>
      <w:r w:rsidR="00790526">
        <w:t>4</w:t>
      </w:r>
      <w:r w:rsidRPr="00FF38CE">
        <w:t>: Wortarten und Satzglieder unterscheiden</w:t>
      </w:r>
    </w:p>
    <w:tbl>
      <w:tblPr>
        <w:tblW w:w="8732" w:type="dxa"/>
        <w:tblInd w:w="5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left w:w="85" w:type="dxa"/>
          <w:bottom w:w="57" w:type="dxa"/>
          <w:right w:w="85" w:type="dxa"/>
        </w:tblCellMar>
        <w:tblLook w:val="01E0"/>
      </w:tblPr>
      <w:tblGrid>
        <w:gridCol w:w="4395"/>
        <w:gridCol w:w="4337"/>
      </w:tblGrid>
      <w:tr w:rsidR="009D34CC" w:rsidRPr="006F0A5A" w:rsidTr="006F0A5A">
        <w:tc>
          <w:tcPr>
            <w:tcW w:w="3040" w:type="dxa"/>
            <w:shd w:val="clear" w:color="auto" w:fill="E0E0E0"/>
          </w:tcPr>
          <w:p w:rsidR="009D34CC" w:rsidRPr="006F0A5A" w:rsidRDefault="009D34CC" w:rsidP="009D34CC">
            <w:pPr>
              <w:pStyle w:val="042Grundtextlinks"/>
              <w:rPr>
                <w:b/>
              </w:rPr>
            </w:pPr>
            <w:r w:rsidRPr="006F0A5A">
              <w:rPr>
                <w:b/>
              </w:rPr>
              <w:t>Wortarten</w:t>
            </w:r>
          </w:p>
        </w:tc>
        <w:tc>
          <w:tcPr>
            <w:tcW w:w="3000" w:type="dxa"/>
            <w:shd w:val="clear" w:color="auto" w:fill="E0E0E0"/>
          </w:tcPr>
          <w:p w:rsidR="009D34CC" w:rsidRPr="006F0A5A" w:rsidRDefault="009D34CC" w:rsidP="009D34CC">
            <w:pPr>
              <w:pStyle w:val="042Grundtextlinks"/>
              <w:rPr>
                <w:b/>
              </w:rPr>
            </w:pPr>
            <w:r w:rsidRPr="006F0A5A">
              <w:rPr>
                <w:b/>
              </w:rPr>
              <w:t>Satzglieder</w:t>
            </w:r>
          </w:p>
        </w:tc>
      </w:tr>
      <w:tr w:rsidR="009D34CC" w:rsidRPr="00417863" w:rsidTr="006F0A5A">
        <w:tc>
          <w:tcPr>
            <w:tcW w:w="3040" w:type="dxa"/>
            <w:shd w:val="clear" w:color="auto" w:fill="auto"/>
          </w:tcPr>
          <w:p w:rsidR="009D34CC" w:rsidRPr="00417863" w:rsidRDefault="009D34CC" w:rsidP="009D34CC">
            <w:pPr>
              <w:pStyle w:val="042Grundtextlinks"/>
            </w:pPr>
            <w:r w:rsidRPr="00417863">
              <w:t>Nomen</w:t>
            </w:r>
          </w:p>
        </w:tc>
        <w:tc>
          <w:tcPr>
            <w:tcW w:w="3000" w:type="dxa"/>
            <w:shd w:val="clear" w:color="auto" w:fill="auto"/>
          </w:tcPr>
          <w:p w:rsidR="009D34CC" w:rsidRPr="00417863" w:rsidRDefault="009D34CC" w:rsidP="009D34CC">
            <w:pPr>
              <w:pStyle w:val="042Grundtextlinks"/>
            </w:pPr>
            <w:r w:rsidRPr="00417863">
              <w:t>Subjekt</w:t>
            </w:r>
          </w:p>
        </w:tc>
      </w:tr>
      <w:tr w:rsidR="009D34CC" w:rsidRPr="00417863" w:rsidTr="006F0A5A">
        <w:tc>
          <w:tcPr>
            <w:tcW w:w="3040" w:type="dxa"/>
            <w:shd w:val="clear" w:color="auto" w:fill="auto"/>
          </w:tcPr>
          <w:p w:rsidR="009D34CC" w:rsidRPr="00417863" w:rsidRDefault="009D34CC" w:rsidP="009D34CC">
            <w:pPr>
              <w:pStyle w:val="042Grundtextlinks"/>
            </w:pPr>
            <w:r w:rsidRPr="00417863">
              <w:t>Verb</w:t>
            </w:r>
          </w:p>
        </w:tc>
        <w:tc>
          <w:tcPr>
            <w:tcW w:w="3000" w:type="dxa"/>
            <w:shd w:val="clear" w:color="auto" w:fill="auto"/>
          </w:tcPr>
          <w:p w:rsidR="009D34CC" w:rsidRPr="00417863" w:rsidRDefault="009D34CC" w:rsidP="009D34CC">
            <w:pPr>
              <w:pStyle w:val="042Grundtextlinks"/>
            </w:pPr>
            <w:r w:rsidRPr="00417863">
              <w:t>Prädikat</w:t>
            </w:r>
          </w:p>
        </w:tc>
      </w:tr>
      <w:tr w:rsidR="009D34CC" w:rsidRPr="00417863" w:rsidTr="006F0A5A">
        <w:tc>
          <w:tcPr>
            <w:tcW w:w="3040" w:type="dxa"/>
            <w:shd w:val="clear" w:color="auto" w:fill="auto"/>
          </w:tcPr>
          <w:p w:rsidR="009D34CC" w:rsidRPr="00417863" w:rsidRDefault="009D34CC" w:rsidP="009D34CC">
            <w:pPr>
              <w:pStyle w:val="042Grundtextlinks"/>
            </w:pPr>
            <w:r w:rsidRPr="00417863">
              <w:t>Adjektiv</w:t>
            </w:r>
          </w:p>
        </w:tc>
        <w:tc>
          <w:tcPr>
            <w:tcW w:w="3000" w:type="dxa"/>
            <w:shd w:val="clear" w:color="auto" w:fill="auto"/>
          </w:tcPr>
          <w:p w:rsidR="009D34CC" w:rsidRPr="00417863" w:rsidRDefault="009D34CC" w:rsidP="009D34CC">
            <w:pPr>
              <w:pStyle w:val="042Grundtextlinks"/>
            </w:pPr>
            <w:r w:rsidRPr="00417863">
              <w:t>Dativobjekt</w:t>
            </w:r>
          </w:p>
        </w:tc>
      </w:tr>
      <w:tr w:rsidR="009D34CC" w:rsidRPr="00417863" w:rsidTr="006F0A5A">
        <w:tc>
          <w:tcPr>
            <w:tcW w:w="3040" w:type="dxa"/>
            <w:shd w:val="clear" w:color="auto" w:fill="auto"/>
          </w:tcPr>
          <w:p w:rsidR="009D34CC" w:rsidRPr="00417863" w:rsidRDefault="009D34CC" w:rsidP="009D34CC">
            <w:pPr>
              <w:pStyle w:val="042Grundtextlinks"/>
            </w:pPr>
            <w:r w:rsidRPr="00417863">
              <w:t>Artikel</w:t>
            </w:r>
          </w:p>
        </w:tc>
        <w:tc>
          <w:tcPr>
            <w:tcW w:w="3000" w:type="dxa"/>
            <w:shd w:val="clear" w:color="auto" w:fill="auto"/>
          </w:tcPr>
          <w:p w:rsidR="009D34CC" w:rsidRPr="00417863" w:rsidRDefault="009D34CC" w:rsidP="009D34CC">
            <w:pPr>
              <w:pStyle w:val="042Grundtextlinks"/>
            </w:pPr>
            <w:r w:rsidRPr="00417863">
              <w:t>Akkusativobjekt</w:t>
            </w:r>
          </w:p>
        </w:tc>
      </w:tr>
      <w:tr w:rsidR="009D34CC" w:rsidRPr="00417863" w:rsidTr="006F0A5A">
        <w:tc>
          <w:tcPr>
            <w:tcW w:w="3040" w:type="dxa"/>
            <w:shd w:val="clear" w:color="auto" w:fill="auto"/>
          </w:tcPr>
          <w:p w:rsidR="009D34CC" w:rsidRPr="00417863" w:rsidRDefault="009D34CC" w:rsidP="009D34CC">
            <w:pPr>
              <w:pStyle w:val="042Grundtextlinks"/>
            </w:pPr>
            <w:r w:rsidRPr="00417863">
              <w:t>Pronomen</w:t>
            </w:r>
          </w:p>
        </w:tc>
        <w:tc>
          <w:tcPr>
            <w:tcW w:w="3000" w:type="dxa"/>
            <w:shd w:val="clear" w:color="auto" w:fill="auto"/>
          </w:tcPr>
          <w:p w:rsidR="009D34CC" w:rsidRPr="00417863" w:rsidRDefault="009D34CC" w:rsidP="009D34CC">
            <w:pPr>
              <w:pStyle w:val="042Grundtextlinks"/>
            </w:pPr>
            <w:r w:rsidRPr="00417863">
              <w:t>Adverbiale Bestimmung der Zeit</w:t>
            </w:r>
          </w:p>
        </w:tc>
      </w:tr>
      <w:tr w:rsidR="009D34CC" w:rsidRPr="00417863" w:rsidTr="006F0A5A">
        <w:tc>
          <w:tcPr>
            <w:tcW w:w="3040" w:type="dxa"/>
            <w:shd w:val="clear" w:color="auto" w:fill="auto"/>
          </w:tcPr>
          <w:p w:rsidR="009D34CC" w:rsidRPr="00417863" w:rsidRDefault="009D34CC" w:rsidP="009D34CC">
            <w:pPr>
              <w:pStyle w:val="042Grundtextlinks"/>
            </w:pPr>
            <w:r w:rsidRPr="00417863">
              <w:t>Numerale</w:t>
            </w:r>
          </w:p>
        </w:tc>
        <w:tc>
          <w:tcPr>
            <w:tcW w:w="3000" w:type="dxa"/>
            <w:shd w:val="clear" w:color="auto" w:fill="auto"/>
          </w:tcPr>
          <w:p w:rsidR="009D34CC" w:rsidRPr="00417863" w:rsidRDefault="009D34CC" w:rsidP="009D34CC">
            <w:pPr>
              <w:pStyle w:val="042Grundtextlinks"/>
            </w:pPr>
            <w:r w:rsidRPr="00417863">
              <w:t>Adverbiale Bestimmung des Ortes</w:t>
            </w:r>
          </w:p>
        </w:tc>
      </w:tr>
      <w:tr w:rsidR="009D34CC" w:rsidRPr="00417863" w:rsidTr="006F0A5A">
        <w:tc>
          <w:tcPr>
            <w:tcW w:w="3040" w:type="dxa"/>
            <w:shd w:val="clear" w:color="auto" w:fill="auto"/>
          </w:tcPr>
          <w:p w:rsidR="009D34CC" w:rsidRPr="00417863" w:rsidRDefault="009D34CC" w:rsidP="009D34CC">
            <w:pPr>
              <w:pStyle w:val="042Grundtextlinks"/>
            </w:pPr>
            <w:r w:rsidRPr="00417863">
              <w:t>Adverb</w:t>
            </w:r>
          </w:p>
        </w:tc>
        <w:tc>
          <w:tcPr>
            <w:tcW w:w="3000" w:type="dxa"/>
            <w:shd w:val="clear" w:color="auto" w:fill="auto"/>
          </w:tcPr>
          <w:p w:rsidR="009D34CC" w:rsidRPr="00417863" w:rsidRDefault="009D34CC" w:rsidP="009D34CC">
            <w:pPr>
              <w:pStyle w:val="042Grundtextlinks"/>
            </w:pPr>
            <w:r w:rsidRPr="00417863">
              <w:t>Adverbiale Bestimmung des Grundes</w:t>
            </w:r>
          </w:p>
        </w:tc>
      </w:tr>
      <w:tr w:rsidR="009D34CC" w:rsidRPr="00417863" w:rsidTr="006F0A5A">
        <w:tc>
          <w:tcPr>
            <w:tcW w:w="3040" w:type="dxa"/>
            <w:shd w:val="clear" w:color="auto" w:fill="auto"/>
          </w:tcPr>
          <w:p w:rsidR="009D34CC" w:rsidRPr="00417863" w:rsidRDefault="009D34CC" w:rsidP="009D34CC">
            <w:pPr>
              <w:pStyle w:val="042Grundtextlinks"/>
            </w:pPr>
            <w:r w:rsidRPr="00417863">
              <w:t>Präposition</w:t>
            </w:r>
          </w:p>
        </w:tc>
        <w:tc>
          <w:tcPr>
            <w:tcW w:w="3000" w:type="dxa"/>
            <w:shd w:val="clear" w:color="auto" w:fill="auto"/>
          </w:tcPr>
          <w:p w:rsidR="009D34CC" w:rsidRPr="00417863" w:rsidRDefault="009D34CC" w:rsidP="009D34CC">
            <w:pPr>
              <w:pStyle w:val="042Grundtextlinks"/>
            </w:pPr>
            <w:r w:rsidRPr="00417863">
              <w:t>Adverbiale Bestimmung der Art und Weise</w:t>
            </w:r>
          </w:p>
        </w:tc>
      </w:tr>
      <w:tr w:rsidR="009D34CC" w:rsidRPr="00417863" w:rsidTr="006F0A5A">
        <w:tc>
          <w:tcPr>
            <w:tcW w:w="3040" w:type="dxa"/>
            <w:shd w:val="clear" w:color="auto" w:fill="auto"/>
          </w:tcPr>
          <w:p w:rsidR="009D34CC" w:rsidRPr="00417863" w:rsidRDefault="009D34CC" w:rsidP="009D34CC">
            <w:pPr>
              <w:pStyle w:val="042Grundtextlinks"/>
            </w:pPr>
            <w:r w:rsidRPr="00417863">
              <w:t>Konjunktion</w:t>
            </w:r>
          </w:p>
        </w:tc>
        <w:tc>
          <w:tcPr>
            <w:tcW w:w="3000" w:type="dxa"/>
            <w:shd w:val="clear" w:color="auto" w:fill="auto"/>
          </w:tcPr>
          <w:p w:rsidR="009D34CC" w:rsidRPr="00417863" w:rsidRDefault="009D34CC" w:rsidP="009D34CC">
            <w:pPr>
              <w:pStyle w:val="042Grundtextlinks"/>
            </w:pPr>
          </w:p>
        </w:tc>
      </w:tr>
      <w:tr w:rsidR="009D34CC" w:rsidRPr="00417863" w:rsidTr="006F0A5A">
        <w:tc>
          <w:tcPr>
            <w:tcW w:w="3040" w:type="dxa"/>
            <w:shd w:val="clear" w:color="auto" w:fill="auto"/>
          </w:tcPr>
          <w:p w:rsidR="009D34CC" w:rsidRPr="00417863" w:rsidRDefault="009D34CC" w:rsidP="009D34CC">
            <w:pPr>
              <w:pStyle w:val="042Grundtextlinks"/>
            </w:pPr>
            <w:r w:rsidRPr="00417863">
              <w:t>Interjektion</w:t>
            </w:r>
          </w:p>
        </w:tc>
        <w:tc>
          <w:tcPr>
            <w:tcW w:w="3000" w:type="dxa"/>
            <w:shd w:val="clear" w:color="auto" w:fill="auto"/>
          </w:tcPr>
          <w:p w:rsidR="009D34CC" w:rsidRPr="00417863" w:rsidRDefault="009D34CC" w:rsidP="009D34CC">
            <w:pPr>
              <w:pStyle w:val="042Grundtextlinks"/>
            </w:pPr>
          </w:p>
        </w:tc>
      </w:tr>
    </w:tbl>
    <w:p w:rsidR="009D34CC" w:rsidRPr="00417863" w:rsidRDefault="009D34CC" w:rsidP="009D34CC">
      <w:pPr>
        <w:pStyle w:val="05Antworttextext"/>
      </w:pPr>
    </w:p>
    <w:p w:rsidR="009D34CC" w:rsidRPr="00417863" w:rsidRDefault="00C8252A" w:rsidP="009D34CC">
      <w:pPr>
        <w:pStyle w:val="05Antworttextext"/>
        <w:rPr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206375</wp:posOffset>
            </wp:positionV>
            <wp:extent cx="142875" cy="142875"/>
            <wp:effectExtent l="19050" t="0" r="9525" b="0"/>
            <wp:wrapNone/>
            <wp:docPr id="1129" name="Bild 1129" descr="ws2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9" descr="ws2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8732" w:type="dxa"/>
        <w:tblInd w:w="5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left w:w="85" w:type="dxa"/>
          <w:bottom w:w="57" w:type="dxa"/>
          <w:right w:w="85" w:type="dxa"/>
        </w:tblCellMar>
        <w:tblLook w:val="01E0"/>
      </w:tblPr>
      <w:tblGrid>
        <w:gridCol w:w="1697"/>
        <w:gridCol w:w="1758"/>
        <w:gridCol w:w="1759"/>
        <w:gridCol w:w="1759"/>
        <w:gridCol w:w="1759"/>
      </w:tblGrid>
      <w:tr w:rsidR="009D34CC" w:rsidRPr="006F0A5A" w:rsidTr="006F0A5A">
        <w:tc>
          <w:tcPr>
            <w:tcW w:w="1663" w:type="dxa"/>
            <w:shd w:val="clear" w:color="auto" w:fill="auto"/>
          </w:tcPr>
          <w:p w:rsidR="009D34CC" w:rsidRPr="006F0A5A" w:rsidRDefault="009D34CC" w:rsidP="009D34CC">
            <w:pPr>
              <w:pStyle w:val="042Grundtextlinks"/>
              <w:rPr>
                <w:b/>
              </w:rPr>
            </w:pPr>
          </w:p>
        </w:tc>
        <w:tc>
          <w:tcPr>
            <w:tcW w:w="1723" w:type="dxa"/>
            <w:shd w:val="clear" w:color="auto" w:fill="auto"/>
          </w:tcPr>
          <w:p w:rsidR="009D34CC" w:rsidRPr="006F0A5A" w:rsidRDefault="009D34CC" w:rsidP="009D34CC">
            <w:pPr>
              <w:pStyle w:val="042Grundtextlinks"/>
              <w:rPr>
                <w:b/>
              </w:rPr>
            </w:pPr>
            <w:r w:rsidRPr="006F0A5A">
              <w:rPr>
                <w:b/>
              </w:rPr>
              <w:t>Wir</w:t>
            </w:r>
          </w:p>
        </w:tc>
        <w:tc>
          <w:tcPr>
            <w:tcW w:w="1724" w:type="dxa"/>
            <w:shd w:val="clear" w:color="auto" w:fill="auto"/>
          </w:tcPr>
          <w:p w:rsidR="009D34CC" w:rsidRPr="006F0A5A" w:rsidRDefault="009D34CC" w:rsidP="009D34CC">
            <w:pPr>
              <w:pStyle w:val="042Grundtextlinks"/>
              <w:rPr>
                <w:b/>
              </w:rPr>
            </w:pPr>
            <w:r w:rsidRPr="006F0A5A">
              <w:rPr>
                <w:b/>
              </w:rPr>
              <w:t>erledigen</w:t>
            </w:r>
          </w:p>
        </w:tc>
        <w:tc>
          <w:tcPr>
            <w:tcW w:w="1724" w:type="dxa"/>
            <w:shd w:val="clear" w:color="auto" w:fill="auto"/>
          </w:tcPr>
          <w:p w:rsidR="009D34CC" w:rsidRPr="006F0A5A" w:rsidRDefault="009D34CC" w:rsidP="009D34CC">
            <w:pPr>
              <w:pStyle w:val="042Grundtextlinks"/>
              <w:rPr>
                <w:b/>
              </w:rPr>
            </w:pPr>
            <w:r w:rsidRPr="006F0A5A">
              <w:rPr>
                <w:b/>
              </w:rPr>
              <w:t>den</w:t>
            </w:r>
          </w:p>
        </w:tc>
        <w:tc>
          <w:tcPr>
            <w:tcW w:w="1724" w:type="dxa"/>
            <w:shd w:val="clear" w:color="auto" w:fill="auto"/>
          </w:tcPr>
          <w:p w:rsidR="009D34CC" w:rsidRPr="006F0A5A" w:rsidRDefault="009D34CC" w:rsidP="009D34CC">
            <w:pPr>
              <w:pStyle w:val="042Grundtextlinks"/>
              <w:rPr>
                <w:b/>
              </w:rPr>
            </w:pPr>
            <w:r w:rsidRPr="006F0A5A">
              <w:rPr>
                <w:b/>
              </w:rPr>
              <w:t>Arbeitsauftrag</w:t>
            </w:r>
          </w:p>
        </w:tc>
      </w:tr>
      <w:tr w:rsidR="009D34CC" w:rsidRPr="00417863" w:rsidTr="006F0A5A">
        <w:tc>
          <w:tcPr>
            <w:tcW w:w="1663" w:type="dxa"/>
            <w:shd w:val="clear" w:color="auto" w:fill="auto"/>
          </w:tcPr>
          <w:p w:rsidR="009D34CC" w:rsidRPr="006F0A5A" w:rsidRDefault="009D34CC" w:rsidP="009D34CC">
            <w:pPr>
              <w:pStyle w:val="042Grundtextlinks"/>
              <w:rPr>
                <w:b/>
              </w:rPr>
            </w:pPr>
            <w:r w:rsidRPr="006F0A5A">
              <w:rPr>
                <w:b/>
              </w:rPr>
              <w:t>Wortart</w:t>
            </w:r>
          </w:p>
        </w:tc>
        <w:tc>
          <w:tcPr>
            <w:tcW w:w="1723" w:type="dxa"/>
            <w:shd w:val="clear" w:color="auto" w:fill="auto"/>
          </w:tcPr>
          <w:p w:rsidR="009D34CC" w:rsidRPr="00417863" w:rsidRDefault="009D34CC" w:rsidP="009D34CC">
            <w:pPr>
              <w:pStyle w:val="042Grundtextlinks"/>
            </w:pPr>
            <w:r w:rsidRPr="00417863">
              <w:t>Pronomen</w:t>
            </w:r>
          </w:p>
        </w:tc>
        <w:tc>
          <w:tcPr>
            <w:tcW w:w="1724" w:type="dxa"/>
            <w:shd w:val="clear" w:color="auto" w:fill="auto"/>
          </w:tcPr>
          <w:p w:rsidR="009D34CC" w:rsidRPr="00417863" w:rsidRDefault="009D34CC" w:rsidP="009D34CC">
            <w:pPr>
              <w:pStyle w:val="042Grundtextlinks"/>
            </w:pPr>
            <w:r w:rsidRPr="00417863">
              <w:t>Verb</w:t>
            </w:r>
          </w:p>
        </w:tc>
        <w:tc>
          <w:tcPr>
            <w:tcW w:w="1724" w:type="dxa"/>
            <w:shd w:val="clear" w:color="auto" w:fill="auto"/>
          </w:tcPr>
          <w:p w:rsidR="009D34CC" w:rsidRPr="00417863" w:rsidRDefault="009D34CC" w:rsidP="009D34CC">
            <w:pPr>
              <w:pStyle w:val="042Grundtextlinks"/>
            </w:pPr>
            <w:r w:rsidRPr="00417863">
              <w:t>Artikel</w:t>
            </w:r>
          </w:p>
        </w:tc>
        <w:tc>
          <w:tcPr>
            <w:tcW w:w="1724" w:type="dxa"/>
            <w:shd w:val="clear" w:color="auto" w:fill="auto"/>
          </w:tcPr>
          <w:p w:rsidR="009D34CC" w:rsidRPr="00417863" w:rsidRDefault="009D34CC" w:rsidP="009D34CC">
            <w:pPr>
              <w:pStyle w:val="042Grundtextlinks"/>
            </w:pPr>
            <w:r w:rsidRPr="00417863">
              <w:t>Nomen</w:t>
            </w:r>
          </w:p>
        </w:tc>
      </w:tr>
      <w:tr w:rsidR="009D34CC" w:rsidRPr="00417863" w:rsidTr="006F0A5A">
        <w:tc>
          <w:tcPr>
            <w:tcW w:w="1663" w:type="dxa"/>
            <w:shd w:val="clear" w:color="auto" w:fill="auto"/>
          </w:tcPr>
          <w:p w:rsidR="009D34CC" w:rsidRPr="006F0A5A" w:rsidRDefault="009D34CC" w:rsidP="009D34CC">
            <w:pPr>
              <w:pStyle w:val="042Grundtextlinks"/>
              <w:rPr>
                <w:b/>
              </w:rPr>
            </w:pPr>
            <w:r w:rsidRPr="006F0A5A">
              <w:rPr>
                <w:b/>
              </w:rPr>
              <w:t>Satzglied</w:t>
            </w:r>
          </w:p>
        </w:tc>
        <w:tc>
          <w:tcPr>
            <w:tcW w:w="1723" w:type="dxa"/>
            <w:shd w:val="clear" w:color="auto" w:fill="auto"/>
          </w:tcPr>
          <w:p w:rsidR="009D34CC" w:rsidRPr="00417863" w:rsidRDefault="009D34CC" w:rsidP="009D34CC">
            <w:pPr>
              <w:pStyle w:val="042Grundtextlinks"/>
            </w:pPr>
            <w:r w:rsidRPr="00417863">
              <w:t>Subjekt</w:t>
            </w:r>
          </w:p>
        </w:tc>
        <w:tc>
          <w:tcPr>
            <w:tcW w:w="1724" w:type="dxa"/>
            <w:shd w:val="clear" w:color="auto" w:fill="auto"/>
          </w:tcPr>
          <w:p w:rsidR="009D34CC" w:rsidRPr="00417863" w:rsidRDefault="009D34CC" w:rsidP="009D34CC">
            <w:pPr>
              <w:pStyle w:val="042Grundtextlinks"/>
            </w:pPr>
            <w:r w:rsidRPr="00417863">
              <w:t>Prädikat</w:t>
            </w:r>
          </w:p>
        </w:tc>
        <w:tc>
          <w:tcPr>
            <w:tcW w:w="3448" w:type="dxa"/>
            <w:gridSpan w:val="2"/>
            <w:shd w:val="clear" w:color="auto" w:fill="auto"/>
          </w:tcPr>
          <w:p w:rsidR="009D34CC" w:rsidRPr="00417863" w:rsidRDefault="005A4429" w:rsidP="009D34CC">
            <w:pPr>
              <w:pStyle w:val="042Grundtextlinks"/>
            </w:pPr>
            <w:r>
              <w:t>Akkusativobjekt</w:t>
            </w:r>
          </w:p>
        </w:tc>
      </w:tr>
    </w:tbl>
    <w:p w:rsidR="009D34CC" w:rsidRDefault="009D34CC" w:rsidP="009D34CC">
      <w:pPr>
        <w:pStyle w:val="04GrundtextXXX"/>
      </w:pPr>
    </w:p>
    <w:p w:rsidR="009D34CC" w:rsidRDefault="009D34CC" w:rsidP="00486617">
      <w:pPr>
        <w:pStyle w:val="04GrundtextXXX"/>
      </w:pPr>
    </w:p>
    <w:p w:rsidR="009D34CC" w:rsidRDefault="009D34CC" w:rsidP="00486617">
      <w:pPr>
        <w:pStyle w:val="04GrundtextXXX"/>
      </w:pPr>
    </w:p>
    <w:p w:rsidR="009D34CC" w:rsidRPr="00E76B16" w:rsidRDefault="009D34CC" w:rsidP="00486617">
      <w:pPr>
        <w:pStyle w:val="04GrundtextXXX"/>
      </w:pPr>
    </w:p>
    <w:sectPr w:rsidR="009D34CC" w:rsidRPr="00E76B16" w:rsidSect="00621E7C">
      <w:headerReference w:type="default" r:id="rId11"/>
      <w:pgSz w:w="11906" w:h="16838" w:code="9"/>
      <w:pgMar w:top="1928" w:right="1361" w:bottom="1701" w:left="1361" w:header="544" w:footer="54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F9B" w:rsidRDefault="00485F9B">
      <w:r>
        <w:separator/>
      </w:r>
    </w:p>
    <w:p w:rsidR="00485F9B" w:rsidRDefault="00485F9B"/>
  </w:endnote>
  <w:endnote w:type="continuationSeparator" w:id="0">
    <w:p w:rsidR="00485F9B" w:rsidRDefault="00485F9B">
      <w:r>
        <w:continuationSeparator/>
      </w:r>
    </w:p>
    <w:p w:rsidR="00485F9B" w:rsidRDefault="00485F9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ade Gothic LT Std Extende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porateCV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4" w:type="dxa"/>
      <w:tblBorders>
        <w:top w:val="single" w:sz="4" w:space="0" w:color="999999"/>
      </w:tblBorders>
      <w:tblLayout w:type="fixed"/>
      <w:tblCellMar>
        <w:left w:w="70" w:type="dxa"/>
        <w:right w:w="70" w:type="dxa"/>
      </w:tblCellMar>
      <w:tblLook w:val="0000"/>
    </w:tblPr>
    <w:tblGrid>
      <w:gridCol w:w="2211"/>
      <w:gridCol w:w="4877"/>
      <w:gridCol w:w="2096"/>
    </w:tblGrid>
    <w:tr w:rsidR="00AE10BB" w:rsidTr="003E0697">
      <w:tc>
        <w:tcPr>
          <w:tcW w:w="2211" w:type="dxa"/>
          <w:tcBorders>
            <w:top w:val="nil"/>
            <w:bottom w:val="nil"/>
          </w:tcBorders>
          <w:tcMar>
            <w:left w:w="0" w:type="dxa"/>
            <w:right w:w="0" w:type="dxa"/>
          </w:tcMar>
        </w:tcPr>
        <w:p w:rsidR="00AE10BB" w:rsidRDefault="00C8252A" w:rsidP="003E0697">
          <w:pPr>
            <w:pStyle w:val="Logoposition"/>
            <w:rPr>
              <w:bCs w:val="0"/>
            </w:rPr>
          </w:pPr>
          <w:r>
            <w:rPr>
              <w:noProof/>
            </w:rPr>
            <w:drawing>
              <wp:inline distT="0" distB="0" distL="0" distR="0">
                <wp:extent cx="1314450" cy="323850"/>
                <wp:effectExtent l="19050" t="0" r="0" b="0"/>
                <wp:docPr id="1" name="Grafik 102" descr="Beschreibung: Cornelsen_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02" descr="Beschreibung: Cornelsen_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7" w:type="dxa"/>
          <w:tcBorders>
            <w:top w:val="single" w:sz="4" w:space="0" w:color="999999"/>
            <w:bottom w:val="nil"/>
          </w:tcBorders>
          <w:tcMar>
            <w:left w:w="0" w:type="dxa"/>
          </w:tcMar>
        </w:tcPr>
        <w:p w:rsidR="00AE10BB" w:rsidRPr="00E028D5" w:rsidRDefault="00AE10BB" w:rsidP="003E0697">
          <w:pPr>
            <w:pStyle w:val="Fuzeile0"/>
          </w:pPr>
        </w:p>
      </w:tc>
      <w:tc>
        <w:tcPr>
          <w:tcW w:w="2096" w:type="dxa"/>
          <w:tcBorders>
            <w:top w:val="single" w:sz="4" w:space="0" w:color="999999"/>
            <w:bottom w:val="nil"/>
          </w:tcBorders>
          <w:tcMar>
            <w:left w:w="0" w:type="dxa"/>
            <w:right w:w="0" w:type="dxa"/>
          </w:tcMar>
        </w:tcPr>
        <w:p w:rsidR="00AE10BB" w:rsidRDefault="00AE10BB" w:rsidP="00AE10BB">
          <w:pPr>
            <w:pStyle w:val="76Fuzeile"/>
          </w:pPr>
          <w:r>
            <w:t>KV 22/Lösung</w:t>
          </w:r>
        </w:p>
      </w:tc>
    </w:tr>
  </w:tbl>
  <w:p w:rsidR="00AE10BB" w:rsidRDefault="00AE10BB" w:rsidP="00AE10BB">
    <w:pPr>
      <w:pStyle w:val="13End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1" o:spid="_x0000_s2249" type="#_x0000_t202" style="position:absolute;margin-left:22.7pt;margin-top:559.3pt;width:22.1pt;height:255.1pt;z-index:25165926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" filled="f" stroked="f">
          <v:textbox style="layout-flow:vertical;mso-layout-flow-alt:bottom-to-top;mso-next-textbox:#Text Box 111" inset="0,0,0,0">
            <w:txbxContent>
              <w:p w:rsidR="00AE10BB" w:rsidRPr="0016598B" w:rsidRDefault="00AE10BB" w:rsidP="00AE10BB">
                <w:pPr>
                  <w:pStyle w:val="Copyrightlinksbndig"/>
                </w:pPr>
                <w:r w:rsidRPr="0016598B">
                  <w:t>Die Vervielfältigung dieser Seite ist für den eigenen Unterrichtsgebrauch gestattet.</w:t>
                </w:r>
              </w:p>
              <w:p w:rsidR="00AE10BB" w:rsidRPr="0016598B" w:rsidRDefault="00AE10BB" w:rsidP="00AE10BB">
                <w:pPr>
                  <w:pStyle w:val="Copyrightlinksbndig"/>
                </w:pPr>
                <w:r w:rsidRPr="0016598B">
                  <w:t>Für inhaltliche Veränderungen durch Dritte übernimmt der Verlag keine Verantwortung.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Text Box 110" o:spid="_x0000_s2248" type="#_x0000_t202" style="position:absolute;margin-left:22.7pt;margin-top:335.95pt;width:22.1pt;height:170.1pt;z-index:25165824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" filled="f" stroked="f">
          <v:textbox style="layout-flow:vertical;mso-layout-flow-alt:bottom-to-top;mso-next-textbox:#Text Box 110" inset="0,0,0,0">
            <w:txbxContent>
              <w:p w:rsidR="00AE10BB" w:rsidRPr="0016598B" w:rsidRDefault="00AE10BB" w:rsidP="00AE10BB">
                <w:pPr>
                  <w:pStyle w:val="Copyrightzentriert"/>
                </w:pPr>
                <w:r w:rsidRPr="0016598B">
                  <w:t xml:space="preserve">© </w:t>
                </w:r>
                <w:r w:rsidRPr="00ED42A6">
                  <w:t>2016 Cornelsen Verlag GmbH, Berlin</w:t>
                </w:r>
              </w:p>
              <w:p w:rsidR="00AE10BB" w:rsidRPr="0016598B" w:rsidRDefault="00AE10BB" w:rsidP="00AE10BB">
                <w:pPr>
                  <w:pStyle w:val="Copyrightzentriert"/>
                </w:pPr>
                <w:r w:rsidRPr="0016598B">
                  <w:t>Alle Rechte vorbehalten.</w:t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F9B" w:rsidRDefault="00485F9B">
      <w:r>
        <w:separator/>
      </w:r>
    </w:p>
    <w:p w:rsidR="00485F9B" w:rsidRDefault="00485F9B"/>
  </w:footnote>
  <w:footnote w:type="continuationSeparator" w:id="0">
    <w:p w:rsidR="00485F9B" w:rsidRDefault="00485F9B">
      <w:r>
        <w:continuationSeparator/>
      </w:r>
    </w:p>
    <w:p w:rsidR="00485F9B" w:rsidRDefault="00485F9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5" w:type="dxa"/>
      <w:jc w:val="center"/>
      <w:tblCellMar>
        <w:left w:w="0" w:type="dxa"/>
        <w:right w:w="0" w:type="dxa"/>
      </w:tblCellMar>
      <w:tblLook w:val="0000"/>
    </w:tblPr>
    <w:tblGrid>
      <w:gridCol w:w="9185"/>
    </w:tblGrid>
    <w:tr w:rsidR="00815FB2" w:rsidRPr="00C8175B" w:rsidTr="00B61EA8">
      <w:tblPrEx>
        <w:tblCellMar>
          <w:top w:w="0" w:type="dxa"/>
          <w:bottom w:w="0" w:type="dxa"/>
        </w:tblCellMar>
      </w:tblPrEx>
      <w:trPr>
        <w:trHeight w:val="432"/>
        <w:jc w:val="center"/>
      </w:trPr>
      <w:tc>
        <w:tcPr>
          <w:tcW w:w="9185" w:type="dxa"/>
        </w:tcPr>
        <w:p w:rsidR="00815FB2" w:rsidRPr="00B662D8" w:rsidRDefault="00C8252A" w:rsidP="00AE10BB">
          <w:pPr>
            <w:pStyle w:val="74Kopfzeile"/>
            <w:tabs>
              <w:tab w:val="clear" w:pos="9185"/>
              <w:tab w:val="right" w:pos="8902"/>
            </w:tabs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10795</wp:posOffset>
                </wp:positionV>
                <wp:extent cx="104775" cy="209550"/>
                <wp:effectExtent l="19050" t="0" r="9525" b="0"/>
                <wp:wrapNone/>
                <wp:docPr id="191" name="Bild 191" descr="Icon_leicht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1" descr="Icon_leicht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815FB2">
            <w:t xml:space="preserve">Das Deutschbuch für </w:t>
          </w:r>
          <w:r w:rsidR="00984A97">
            <w:t>Berufsschulen</w:t>
          </w:r>
          <w:r w:rsidR="00815FB2" w:rsidRPr="00F42ADC">
            <w:tab/>
          </w:r>
          <w:r w:rsidR="00984A97">
            <w:t>Richtig schreiben</w:t>
          </w:r>
        </w:p>
      </w:tc>
    </w:tr>
  </w:tbl>
  <w:p w:rsidR="00815FB2" w:rsidRDefault="00815FB2" w:rsidP="00935A1F">
    <w:pPr>
      <w:pStyle w:val="75Namenszeile"/>
    </w:pPr>
  </w:p>
  <w:tbl>
    <w:tblPr>
      <w:tblW w:w="9185" w:type="dxa"/>
      <w:jc w:val="center"/>
      <w:tblBorders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</w:tblBorders>
      <w:tblLayout w:type="fixed"/>
      <w:tblCellMar>
        <w:left w:w="70" w:type="dxa"/>
        <w:right w:w="70" w:type="dxa"/>
      </w:tblCellMar>
      <w:tblLook w:val="0000"/>
    </w:tblPr>
    <w:tblGrid>
      <w:gridCol w:w="6717"/>
      <w:gridCol w:w="160"/>
      <w:gridCol w:w="2308"/>
    </w:tblGrid>
    <w:tr w:rsidR="00815FB2" w:rsidTr="00BE01C1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6719" w:type="dxa"/>
          <w:tcMar>
            <w:top w:w="57" w:type="dxa"/>
            <w:bottom w:w="57" w:type="dxa"/>
          </w:tcMar>
        </w:tcPr>
        <w:p w:rsidR="00815FB2" w:rsidRDefault="00815FB2" w:rsidP="00BE01C1">
          <w:pPr>
            <w:pStyle w:val="75Namenszeile"/>
          </w:pPr>
          <w:r>
            <w:t>Name:</w:t>
          </w:r>
        </w:p>
      </w:tc>
      <w:tc>
        <w:tcPr>
          <w:tcW w:w="160" w:type="dxa"/>
          <w:tcMar>
            <w:top w:w="57" w:type="dxa"/>
            <w:bottom w:w="57" w:type="dxa"/>
          </w:tcMar>
        </w:tcPr>
        <w:p w:rsidR="00815FB2" w:rsidRDefault="00815FB2" w:rsidP="00BE01C1">
          <w:pPr>
            <w:rPr>
              <w:rFonts w:ascii="Arial" w:hAnsi="Arial" w:cs="Arial"/>
              <w:sz w:val="22"/>
            </w:rPr>
          </w:pPr>
        </w:p>
      </w:tc>
      <w:tc>
        <w:tcPr>
          <w:tcW w:w="2308" w:type="dxa"/>
          <w:tcMar>
            <w:top w:w="57" w:type="dxa"/>
            <w:bottom w:w="57" w:type="dxa"/>
          </w:tcMar>
        </w:tcPr>
        <w:p w:rsidR="00815FB2" w:rsidRDefault="00815FB2" w:rsidP="00BE01C1">
          <w:pPr>
            <w:pStyle w:val="75Namenszeile"/>
            <w:rPr>
              <w:sz w:val="22"/>
            </w:rPr>
          </w:pPr>
          <w:r>
            <w:t>Datum:</w:t>
          </w:r>
        </w:p>
      </w:tc>
    </w:tr>
  </w:tbl>
  <w:p w:rsidR="00815FB2" w:rsidRDefault="00815FB2" w:rsidP="00935A1F">
    <w:pPr>
      <w:pStyle w:val="13End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5" w:type="dxa"/>
      <w:jc w:val="center"/>
      <w:tblCellMar>
        <w:left w:w="0" w:type="dxa"/>
        <w:right w:w="0" w:type="dxa"/>
      </w:tblCellMar>
      <w:tblLook w:val="0000"/>
    </w:tblPr>
    <w:tblGrid>
      <w:gridCol w:w="9185"/>
    </w:tblGrid>
    <w:tr w:rsidR="009D34CC" w:rsidRPr="00C8175B" w:rsidTr="00B61EA8">
      <w:tblPrEx>
        <w:tblCellMar>
          <w:top w:w="0" w:type="dxa"/>
          <w:bottom w:w="0" w:type="dxa"/>
        </w:tblCellMar>
      </w:tblPrEx>
      <w:trPr>
        <w:trHeight w:val="432"/>
        <w:jc w:val="center"/>
      </w:trPr>
      <w:tc>
        <w:tcPr>
          <w:tcW w:w="9185" w:type="dxa"/>
        </w:tcPr>
        <w:p w:rsidR="009D34CC" w:rsidRPr="00B662D8" w:rsidRDefault="00C8252A" w:rsidP="00AE10BB">
          <w:pPr>
            <w:pStyle w:val="74Kopfzeile"/>
            <w:tabs>
              <w:tab w:val="clear" w:pos="9185"/>
              <w:tab w:val="right" w:pos="8902"/>
            </w:tabs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10795</wp:posOffset>
                </wp:positionV>
                <wp:extent cx="107950" cy="209550"/>
                <wp:effectExtent l="19050" t="0" r="6350" b="0"/>
                <wp:wrapNone/>
                <wp:docPr id="199" name="Bild 199" descr="Icon_schw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9" descr="Icon_schw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9D34CC">
            <w:t xml:space="preserve">Das Deutschbuch für </w:t>
          </w:r>
          <w:r w:rsidR="00984A97">
            <w:t>Berufsschulen</w:t>
          </w:r>
          <w:r w:rsidR="009D34CC" w:rsidRPr="00F42ADC">
            <w:tab/>
          </w:r>
          <w:r w:rsidR="00984A97">
            <w:t>Richtig schreiben</w:t>
          </w:r>
        </w:p>
      </w:tc>
    </w:tr>
  </w:tbl>
  <w:p w:rsidR="009D34CC" w:rsidRDefault="009D34CC" w:rsidP="00935A1F">
    <w:pPr>
      <w:pStyle w:val="75Namenszeile"/>
    </w:pPr>
  </w:p>
  <w:tbl>
    <w:tblPr>
      <w:tblW w:w="9185" w:type="dxa"/>
      <w:jc w:val="center"/>
      <w:tblBorders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</w:tblBorders>
      <w:tblLayout w:type="fixed"/>
      <w:tblCellMar>
        <w:left w:w="70" w:type="dxa"/>
        <w:right w:w="70" w:type="dxa"/>
      </w:tblCellMar>
      <w:tblLook w:val="0000"/>
    </w:tblPr>
    <w:tblGrid>
      <w:gridCol w:w="6717"/>
      <w:gridCol w:w="160"/>
      <w:gridCol w:w="2308"/>
    </w:tblGrid>
    <w:tr w:rsidR="009D34CC" w:rsidTr="00BE01C1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6719" w:type="dxa"/>
          <w:tcMar>
            <w:top w:w="57" w:type="dxa"/>
            <w:bottom w:w="57" w:type="dxa"/>
          </w:tcMar>
        </w:tcPr>
        <w:p w:rsidR="009D34CC" w:rsidRDefault="009D34CC" w:rsidP="00BE01C1">
          <w:pPr>
            <w:pStyle w:val="75Namenszeile"/>
          </w:pPr>
          <w:r>
            <w:t>Name:</w:t>
          </w:r>
        </w:p>
      </w:tc>
      <w:tc>
        <w:tcPr>
          <w:tcW w:w="160" w:type="dxa"/>
          <w:tcMar>
            <w:top w:w="57" w:type="dxa"/>
            <w:bottom w:w="57" w:type="dxa"/>
          </w:tcMar>
        </w:tcPr>
        <w:p w:rsidR="009D34CC" w:rsidRDefault="009D34CC" w:rsidP="00BE01C1">
          <w:pPr>
            <w:rPr>
              <w:rFonts w:ascii="Arial" w:hAnsi="Arial" w:cs="Arial"/>
              <w:sz w:val="22"/>
            </w:rPr>
          </w:pPr>
        </w:p>
      </w:tc>
      <w:tc>
        <w:tcPr>
          <w:tcW w:w="2308" w:type="dxa"/>
          <w:tcMar>
            <w:top w:w="57" w:type="dxa"/>
            <w:bottom w:w="57" w:type="dxa"/>
          </w:tcMar>
        </w:tcPr>
        <w:p w:rsidR="009D34CC" w:rsidRDefault="009D34CC" w:rsidP="00BE01C1">
          <w:pPr>
            <w:pStyle w:val="75Namenszeile"/>
            <w:rPr>
              <w:sz w:val="22"/>
            </w:rPr>
          </w:pPr>
          <w:r>
            <w:t>Datum:</w:t>
          </w:r>
        </w:p>
      </w:tc>
    </w:tr>
  </w:tbl>
  <w:p w:rsidR="009D34CC" w:rsidRDefault="009D34CC" w:rsidP="00935A1F">
    <w:pPr>
      <w:pStyle w:val="13End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SW2"/>
      </v:shape>
    </w:pict>
  </w:numPicBullet>
  <w:numPicBullet w:numPicBulletId="1">
    <w:pict>
      <v:shape id="_x0000_i1026" type="#_x0000_t75" style="width:11.25pt;height:11.25pt" o:bullet="t">
        <v:imagedata r:id="rId2" o:title="SW1"/>
      </v:shape>
    </w:pict>
  </w:numPicBullet>
  <w:abstractNum w:abstractNumId="0">
    <w:nsid w:val="00000002"/>
    <w:multiLevelType w:val="singleLevel"/>
    <w:tmpl w:val="00000000"/>
    <w:lvl w:ilvl="0">
      <w:start w:val="1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abstractNum w:abstractNumId="1">
    <w:nsid w:val="00000003"/>
    <w:multiLevelType w:val="singleLevel"/>
    <w:tmpl w:val="00000000"/>
    <w:lvl w:ilvl="0">
      <w:start w:val="5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abstractNum w:abstractNumId="2">
    <w:nsid w:val="00310879"/>
    <w:multiLevelType w:val="hybridMultilevel"/>
    <w:tmpl w:val="EBACC784"/>
    <w:lvl w:ilvl="0" w:tplc="7946CE2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B300A3"/>
    <w:multiLevelType w:val="multilevel"/>
    <w:tmpl w:val="3D6262F4"/>
    <w:lvl w:ilvl="0">
      <w:start w:val="1"/>
      <w:numFmt w:val="bullet"/>
      <w:lvlText w:val="▪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39522C"/>
    <w:multiLevelType w:val="hybridMultilevel"/>
    <w:tmpl w:val="514076A8"/>
    <w:lvl w:ilvl="0" w:tplc="860CDE58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3D0048"/>
    <w:multiLevelType w:val="hybridMultilevel"/>
    <w:tmpl w:val="E2182D8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C3D2D45"/>
    <w:multiLevelType w:val="hybridMultilevel"/>
    <w:tmpl w:val="116CA4CC"/>
    <w:lvl w:ilvl="0" w:tplc="D878F664">
      <w:start w:val="7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CE7C2F"/>
    <w:multiLevelType w:val="hybridMultilevel"/>
    <w:tmpl w:val="FAF08D3C"/>
    <w:lvl w:ilvl="0" w:tplc="BACE16B4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B52F4B"/>
    <w:multiLevelType w:val="hybridMultilevel"/>
    <w:tmpl w:val="0EEEFEE6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18F81116"/>
    <w:multiLevelType w:val="hybridMultilevel"/>
    <w:tmpl w:val="46361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A0B01"/>
    <w:multiLevelType w:val="multilevel"/>
    <w:tmpl w:val="E58EF6BA"/>
    <w:lvl w:ilvl="0">
      <w:start w:val="1"/>
      <w:numFmt w:val="bullet"/>
      <w:lvlText w:val="▪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9B4BFB"/>
    <w:multiLevelType w:val="singleLevel"/>
    <w:tmpl w:val="BFE68C4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2">
    <w:nsid w:val="2EF64714"/>
    <w:multiLevelType w:val="multilevel"/>
    <w:tmpl w:val="0A666E5C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1655D8"/>
    <w:multiLevelType w:val="hybridMultilevel"/>
    <w:tmpl w:val="64A68A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2320F8"/>
    <w:multiLevelType w:val="multilevel"/>
    <w:tmpl w:val="6EDC8E9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F6848EB"/>
    <w:multiLevelType w:val="hybridMultilevel"/>
    <w:tmpl w:val="2E6441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E25968"/>
    <w:multiLevelType w:val="hybridMultilevel"/>
    <w:tmpl w:val="64A68A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E55BDB"/>
    <w:multiLevelType w:val="hybridMultilevel"/>
    <w:tmpl w:val="6EDC8E9E"/>
    <w:lvl w:ilvl="0" w:tplc="CBC86C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76A3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60E8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C849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C62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86AA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76DA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6E81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9227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46D48ED"/>
    <w:multiLevelType w:val="hybridMultilevel"/>
    <w:tmpl w:val="D4D0CE46"/>
    <w:lvl w:ilvl="0" w:tplc="8D06A2E6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6E0D79"/>
    <w:multiLevelType w:val="hybridMultilevel"/>
    <w:tmpl w:val="403A7844"/>
    <w:lvl w:ilvl="0" w:tplc="93E42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882F24"/>
    <w:multiLevelType w:val="hybridMultilevel"/>
    <w:tmpl w:val="670EE49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164A8B"/>
    <w:multiLevelType w:val="hybridMultilevel"/>
    <w:tmpl w:val="A0126E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5A3E89"/>
    <w:multiLevelType w:val="hybridMultilevel"/>
    <w:tmpl w:val="90C2F7CC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>
    <w:nsid w:val="638A7D30"/>
    <w:multiLevelType w:val="hybridMultilevel"/>
    <w:tmpl w:val="947CC29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5B473B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DA6489C"/>
    <w:multiLevelType w:val="hybridMultilevel"/>
    <w:tmpl w:val="8B081DF8"/>
    <w:lvl w:ilvl="0" w:tplc="0FEAED44">
      <w:start w:val="1"/>
      <w:numFmt w:val="bullet"/>
      <w:pStyle w:val="043Grundtext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D45EF7"/>
    <w:multiLevelType w:val="hybridMultilevel"/>
    <w:tmpl w:val="2DA21E3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D012FC"/>
    <w:multiLevelType w:val="hybridMultilevel"/>
    <w:tmpl w:val="99CEE84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288119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774E3BA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78C16710"/>
    <w:multiLevelType w:val="hybridMultilevel"/>
    <w:tmpl w:val="900CC1D4"/>
    <w:lvl w:ilvl="0" w:tplc="A5ECF054">
      <w:start w:val="1"/>
      <w:numFmt w:val="bullet"/>
      <w:pStyle w:val="052AntwortAufzhlung2"/>
      <w:lvlText w:val="–"/>
      <w:lvlJc w:val="left"/>
      <w:pPr>
        <w:tabs>
          <w:tab w:val="num" w:pos="738"/>
        </w:tabs>
        <w:ind w:left="738" w:hanging="28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E53380"/>
    <w:multiLevelType w:val="hybridMultilevel"/>
    <w:tmpl w:val="043811AE"/>
    <w:lvl w:ilvl="0" w:tplc="0D642252">
      <w:start w:val="1"/>
      <w:numFmt w:val="bullet"/>
      <w:pStyle w:val="052AntwortAufzhlung"/>
      <w:lvlText w:val="▪"/>
      <w:lvlJc w:val="left"/>
      <w:pPr>
        <w:tabs>
          <w:tab w:val="num" w:pos="737"/>
        </w:tabs>
        <w:ind w:left="737" w:hanging="283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6"/>
  </w:num>
  <w:num w:numId="5">
    <w:abstractNumId w:val="5"/>
  </w:num>
  <w:num w:numId="6">
    <w:abstractNumId w:val="19"/>
  </w:num>
  <w:num w:numId="7">
    <w:abstractNumId w:val="17"/>
  </w:num>
  <w:num w:numId="8">
    <w:abstractNumId w:val="14"/>
  </w:num>
  <w:num w:numId="9">
    <w:abstractNumId w:val="18"/>
  </w:num>
  <w:num w:numId="10">
    <w:abstractNumId w:val="2"/>
  </w:num>
  <w:num w:numId="11">
    <w:abstractNumId w:val="30"/>
  </w:num>
  <w:num w:numId="12">
    <w:abstractNumId w:val="12"/>
  </w:num>
  <w:num w:numId="13">
    <w:abstractNumId w:val="29"/>
  </w:num>
  <w:num w:numId="14">
    <w:abstractNumId w:val="25"/>
  </w:num>
  <w:num w:numId="15">
    <w:abstractNumId w:val="6"/>
  </w:num>
  <w:num w:numId="16">
    <w:abstractNumId w:val="22"/>
  </w:num>
  <w:num w:numId="17">
    <w:abstractNumId w:val="24"/>
  </w:num>
  <w:num w:numId="18">
    <w:abstractNumId w:val="15"/>
  </w:num>
  <w:num w:numId="19">
    <w:abstractNumId w:val="8"/>
  </w:num>
  <w:num w:numId="20">
    <w:abstractNumId w:val="10"/>
  </w:num>
  <w:num w:numId="21">
    <w:abstractNumId w:val="13"/>
  </w:num>
  <w:num w:numId="22">
    <w:abstractNumId w:val="16"/>
  </w:num>
  <w:num w:numId="23">
    <w:abstractNumId w:val="9"/>
  </w:num>
  <w:num w:numId="24">
    <w:abstractNumId w:val="3"/>
  </w:num>
  <w:num w:numId="25">
    <w:abstractNumId w:val="28"/>
  </w:num>
  <w:num w:numId="26">
    <w:abstractNumId w:val="31"/>
  </w:num>
  <w:num w:numId="27">
    <w:abstractNumId w:val="4"/>
  </w:num>
  <w:num w:numId="28">
    <w:abstractNumId w:val="7"/>
  </w:num>
  <w:num w:numId="29">
    <w:abstractNumId w:val="27"/>
  </w:num>
  <w:num w:numId="30">
    <w:abstractNumId w:val="21"/>
  </w:num>
  <w:num w:numId="31">
    <w:abstractNumId w:val="23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001"/>
  <w:defaultTabStop w:val="567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8">
      <o:colormru v:ext="edit" colors="#c00,#ddd,#eaeaea,#f8f8f8,#777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D29CA"/>
    <w:rsid w:val="00007231"/>
    <w:rsid w:val="0001383C"/>
    <w:rsid w:val="00017435"/>
    <w:rsid w:val="000212A1"/>
    <w:rsid w:val="00025B4B"/>
    <w:rsid w:val="0002736A"/>
    <w:rsid w:val="0003225C"/>
    <w:rsid w:val="00033A8F"/>
    <w:rsid w:val="00035D20"/>
    <w:rsid w:val="00036D42"/>
    <w:rsid w:val="00041C2B"/>
    <w:rsid w:val="000453E4"/>
    <w:rsid w:val="00051725"/>
    <w:rsid w:val="00052A3F"/>
    <w:rsid w:val="00060E17"/>
    <w:rsid w:val="00066FA5"/>
    <w:rsid w:val="00073604"/>
    <w:rsid w:val="000746B6"/>
    <w:rsid w:val="00074D2E"/>
    <w:rsid w:val="00087719"/>
    <w:rsid w:val="000965B1"/>
    <w:rsid w:val="000A11DB"/>
    <w:rsid w:val="000B2907"/>
    <w:rsid w:val="000B2E69"/>
    <w:rsid w:val="000B312E"/>
    <w:rsid w:val="000B5031"/>
    <w:rsid w:val="000C3F0F"/>
    <w:rsid w:val="000C5B51"/>
    <w:rsid w:val="000C5EF8"/>
    <w:rsid w:val="000D37D5"/>
    <w:rsid w:val="000E3468"/>
    <w:rsid w:val="00112315"/>
    <w:rsid w:val="0011243A"/>
    <w:rsid w:val="001145F1"/>
    <w:rsid w:val="00116096"/>
    <w:rsid w:val="0011772A"/>
    <w:rsid w:val="001224AD"/>
    <w:rsid w:val="00137040"/>
    <w:rsid w:val="00140F39"/>
    <w:rsid w:val="001464CC"/>
    <w:rsid w:val="001608D2"/>
    <w:rsid w:val="00180CE2"/>
    <w:rsid w:val="00181D22"/>
    <w:rsid w:val="001840B5"/>
    <w:rsid w:val="00191827"/>
    <w:rsid w:val="001927C8"/>
    <w:rsid w:val="001942E8"/>
    <w:rsid w:val="001B1437"/>
    <w:rsid w:val="001B7AE6"/>
    <w:rsid w:val="001B7C17"/>
    <w:rsid w:val="001D3C11"/>
    <w:rsid w:val="001E0397"/>
    <w:rsid w:val="001E1B87"/>
    <w:rsid w:val="001E7603"/>
    <w:rsid w:val="001E79DD"/>
    <w:rsid w:val="001E7D00"/>
    <w:rsid w:val="001F0F93"/>
    <w:rsid w:val="001F4187"/>
    <w:rsid w:val="001F54BA"/>
    <w:rsid w:val="001F6448"/>
    <w:rsid w:val="001F708A"/>
    <w:rsid w:val="00201C61"/>
    <w:rsid w:val="0020240C"/>
    <w:rsid w:val="00207367"/>
    <w:rsid w:val="0021365B"/>
    <w:rsid w:val="00213F1D"/>
    <w:rsid w:val="002235BA"/>
    <w:rsid w:val="00223EFE"/>
    <w:rsid w:val="00272E31"/>
    <w:rsid w:val="0027473C"/>
    <w:rsid w:val="0028467F"/>
    <w:rsid w:val="0028581B"/>
    <w:rsid w:val="002906C7"/>
    <w:rsid w:val="00293513"/>
    <w:rsid w:val="00297013"/>
    <w:rsid w:val="002A0496"/>
    <w:rsid w:val="002A4DBD"/>
    <w:rsid w:val="002A6663"/>
    <w:rsid w:val="002B210C"/>
    <w:rsid w:val="002D080E"/>
    <w:rsid w:val="002D138B"/>
    <w:rsid w:val="002D7638"/>
    <w:rsid w:val="002E77BD"/>
    <w:rsid w:val="002E7DA1"/>
    <w:rsid w:val="00303F4F"/>
    <w:rsid w:val="00304B40"/>
    <w:rsid w:val="00307A99"/>
    <w:rsid w:val="00317F88"/>
    <w:rsid w:val="0032286A"/>
    <w:rsid w:val="003255C8"/>
    <w:rsid w:val="00332FF3"/>
    <w:rsid w:val="003365B1"/>
    <w:rsid w:val="00337C99"/>
    <w:rsid w:val="0034440B"/>
    <w:rsid w:val="0034557E"/>
    <w:rsid w:val="003553A4"/>
    <w:rsid w:val="00357500"/>
    <w:rsid w:val="00361836"/>
    <w:rsid w:val="00362B91"/>
    <w:rsid w:val="00363EC1"/>
    <w:rsid w:val="003817FB"/>
    <w:rsid w:val="00386FAB"/>
    <w:rsid w:val="003901D3"/>
    <w:rsid w:val="00390930"/>
    <w:rsid w:val="00394D90"/>
    <w:rsid w:val="003A04D6"/>
    <w:rsid w:val="003A2A40"/>
    <w:rsid w:val="003B00FB"/>
    <w:rsid w:val="003B326A"/>
    <w:rsid w:val="003C6275"/>
    <w:rsid w:val="003C7D20"/>
    <w:rsid w:val="003D0192"/>
    <w:rsid w:val="003D3BFC"/>
    <w:rsid w:val="003E0697"/>
    <w:rsid w:val="00401117"/>
    <w:rsid w:val="00404F97"/>
    <w:rsid w:val="00413DE4"/>
    <w:rsid w:val="00421B8C"/>
    <w:rsid w:val="004226DC"/>
    <w:rsid w:val="0042277B"/>
    <w:rsid w:val="004306EB"/>
    <w:rsid w:val="00450C0B"/>
    <w:rsid w:val="004609F1"/>
    <w:rsid w:val="00461B4B"/>
    <w:rsid w:val="00472CA6"/>
    <w:rsid w:val="00473DDC"/>
    <w:rsid w:val="00484F0D"/>
    <w:rsid w:val="004858FE"/>
    <w:rsid w:val="00485F9B"/>
    <w:rsid w:val="00486617"/>
    <w:rsid w:val="00487262"/>
    <w:rsid w:val="00491AB6"/>
    <w:rsid w:val="00493431"/>
    <w:rsid w:val="00495E43"/>
    <w:rsid w:val="004A47BE"/>
    <w:rsid w:val="004B0F2F"/>
    <w:rsid w:val="004B1AA2"/>
    <w:rsid w:val="004B4179"/>
    <w:rsid w:val="004B4F6E"/>
    <w:rsid w:val="004B658C"/>
    <w:rsid w:val="004C4A99"/>
    <w:rsid w:val="004C4FA1"/>
    <w:rsid w:val="004C756B"/>
    <w:rsid w:val="004D15B7"/>
    <w:rsid w:val="004E0ABE"/>
    <w:rsid w:val="004E5C6D"/>
    <w:rsid w:val="004E5F94"/>
    <w:rsid w:val="004F05FD"/>
    <w:rsid w:val="004F2551"/>
    <w:rsid w:val="00504866"/>
    <w:rsid w:val="005105A7"/>
    <w:rsid w:val="00513380"/>
    <w:rsid w:val="00517012"/>
    <w:rsid w:val="00535FCF"/>
    <w:rsid w:val="0053786B"/>
    <w:rsid w:val="005417CB"/>
    <w:rsid w:val="00542666"/>
    <w:rsid w:val="00545CD4"/>
    <w:rsid w:val="00547694"/>
    <w:rsid w:val="00562E04"/>
    <w:rsid w:val="005816F8"/>
    <w:rsid w:val="00593FF4"/>
    <w:rsid w:val="005A3CD9"/>
    <w:rsid w:val="005A4429"/>
    <w:rsid w:val="005A457F"/>
    <w:rsid w:val="005A649B"/>
    <w:rsid w:val="005B39BC"/>
    <w:rsid w:val="005B4D8F"/>
    <w:rsid w:val="005C2101"/>
    <w:rsid w:val="005D39B5"/>
    <w:rsid w:val="005E2543"/>
    <w:rsid w:val="005E33A1"/>
    <w:rsid w:val="005F2916"/>
    <w:rsid w:val="005F7DA5"/>
    <w:rsid w:val="00601E9F"/>
    <w:rsid w:val="006216CD"/>
    <w:rsid w:val="00621E7C"/>
    <w:rsid w:val="00623F78"/>
    <w:rsid w:val="006243EC"/>
    <w:rsid w:val="0062472A"/>
    <w:rsid w:val="006255E7"/>
    <w:rsid w:val="00634223"/>
    <w:rsid w:val="00642B57"/>
    <w:rsid w:val="0064363F"/>
    <w:rsid w:val="00643754"/>
    <w:rsid w:val="006444AB"/>
    <w:rsid w:val="00644CAB"/>
    <w:rsid w:val="00645AC4"/>
    <w:rsid w:val="00657B33"/>
    <w:rsid w:val="00660217"/>
    <w:rsid w:val="00662FEF"/>
    <w:rsid w:val="00665F0A"/>
    <w:rsid w:val="00672800"/>
    <w:rsid w:val="00673D05"/>
    <w:rsid w:val="00674F5C"/>
    <w:rsid w:val="00681D2E"/>
    <w:rsid w:val="00683AB1"/>
    <w:rsid w:val="00685FE0"/>
    <w:rsid w:val="00686304"/>
    <w:rsid w:val="006924E4"/>
    <w:rsid w:val="00696A06"/>
    <w:rsid w:val="006B3C89"/>
    <w:rsid w:val="006B4128"/>
    <w:rsid w:val="006D351E"/>
    <w:rsid w:val="006D42D5"/>
    <w:rsid w:val="006D511E"/>
    <w:rsid w:val="006E1989"/>
    <w:rsid w:val="006E22B6"/>
    <w:rsid w:val="006F0A5A"/>
    <w:rsid w:val="006F15A3"/>
    <w:rsid w:val="006F3F0A"/>
    <w:rsid w:val="006F421C"/>
    <w:rsid w:val="006F6F37"/>
    <w:rsid w:val="00700B99"/>
    <w:rsid w:val="00703EF1"/>
    <w:rsid w:val="0071407A"/>
    <w:rsid w:val="007311C1"/>
    <w:rsid w:val="00736273"/>
    <w:rsid w:val="00753264"/>
    <w:rsid w:val="007633FD"/>
    <w:rsid w:val="0077568E"/>
    <w:rsid w:val="0078571B"/>
    <w:rsid w:val="00790526"/>
    <w:rsid w:val="00792FF9"/>
    <w:rsid w:val="007B09BA"/>
    <w:rsid w:val="007B0BF3"/>
    <w:rsid w:val="007B6CAB"/>
    <w:rsid w:val="007C6C77"/>
    <w:rsid w:val="007C7660"/>
    <w:rsid w:val="007E4B84"/>
    <w:rsid w:val="007E6B05"/>
    <w:rsid w:val="00801B73"/>
    <w:rsid w:val="008027C4"/>
    <w:rsid w:val="0080302F"/>
    <w:rsid w:val="008042B3"/>
    <w:rsid w:val="008078E9"/>
    <w:rsid w:val="00811569"/>
    <w:rsid w:val="00815FB2"/>
    <w:rsid w:val="0081612F"/>
    <w:rsid w:val="008244AD"/>
    <w:rsid w:val="0083191A"/>
    <w:rsid w:val="00843969"/>
    <w:rsid w:val="008607F7"/>
    <w:rsid w:val="0087152B"/>
    <w:rsid w:val="008768B1"/>
    <w:rsid w:val="008853B7"/>
    <w:rsid w:val="0088668E"/>
    <w:rsid w:val="00891974"/>
    <w:rsid w:val="0089271B"/>
    <w:rsid w:val="00894C97"/>
    <w:rsid w:val="008A0439"/>
    <w:rsid w:val="008A067B"/>
    <w:rsid w:val="008B0214"/>
    <w:rsid w:val="008B1D85"/>
    <w:rsid w:val="008B23A3"/>
    <w:rsid w:val="008C1F21"/>
    <w:rsid w:val="008C5559"/>
    <w:rsid w:val="008C56C5"/>
    <w:rsid w:val="008C718B"/>
    <w:rsid w:val="008D16CB"/>
    <w:rsid w:val="008E1BE5"/>
    <w:rsid w:val="008E6857"/>
    <w:rsid w:val="008F1387"/>
    <w:rsid w:val="00905CE0"/>
    <w:rsid w:val="00906884"/>
    <w:rsid w:val="00916050"/>
    <w:rsid w:val="0091743B"/>
    <w:rsid w:val="00917502"/>
    <w:rsid w:val="009175FA"/>
    <w:rsid w:val="00924DEA"/>
    <w:rsid w:val="0092679A"/>
    <w:rsid w:val="00926A5C"/>
    <w:rsid w:val="00932424"/>
    <w:rsid w:val="00932EE4"/>
    <w:rsid w:val="00935A1F"/>
    <w:rsid w:val="009374BA"/>
    <w:rsid w:val="00951E9F"/>
    <w:rsid w:val="00953F7F"/>
    <w:rsid w:val="009748AE"/>
    <w:rsid w:val="00975B1C"/>
    <w:rsid w:val="0097639D"/>
    <w:rsid w:val="00984400"/>
    <w:rsid w:val="00984A97"/>
    <w:rsid w:val="00986782"/>
    <w:rsid w:val="00992687"/>
    <w:rsid w:val="00995A07"/>
    <w:rsid w:val="009A5356"/>
    <w:rsid w:val="009A6541"/>
    <w:rsid w:val="009B19B4"/>
    <w:rsid w:val="009B2539"/>
    <w:rsid w:val="009B2F19"/>
    <w:rsid w:val="009B50C5"/>
    <w:rsid w:val="009C03E4"/>
    <w:rsid w:val="009D25B1"/>
    <w:rsid w:val="009D34CC"/>
    <w:rsid w:val="009D3B2A"/>
    <w:rsid w:val="009D3C5C"/>
    <w:rsid w:val="009D72EB"/>
    <w:rsid w:val="009E2AC2"/>
    <w:rsid w:val="009E2BC9"/>
    <w:rsid w:val="009E31E9"/>
    <w:rsid w:val="009E7624"/>
    <w:rsid w:val="009F4A57"/>
    <w:rsid w:val="009F4C48"/>
    <w:rsid w:val="00A00853"/>
    <w:rsid w:val="00A067F0"/>
    <w:rsid w:val="00A23515"/>
    <w:rsid w:val="00A247CA"/>
    <w:rsid w:val="00A262A9"/>
    <w:rsid w:val="00A32029"/>
    <w:rsid w:val="00A342E0"/>
    <w:rsid w:val="00A35823"/>
    <w:rsid w:val="00A36C43"/>
    <w:rsid w:val="00A41A1E"/>
    <w:rsid w:val="00A41E9D"/>
    <w:rsid w:val="00A434C9"/>
    <w:rsid w:val="00A468D0"/>
    <w:rsid w:val="00A54A64"/>
    <w:rsid w:val="00A54FE5"/>
    <w:rsid w:val="00A65001"/>
    <w:rsid w:val="00A74DE9"/>
    <w:rsid w:val="00A7600C"/>
    <w:rsid w:val="00A77C2F"/>
    <w:rsid w:val="00A8112B"/>
    <w:rsid w:val="00A86717"/>
    <w:rsid w:val="00A87332"/>
    <w:rsid w:val="00A9321D"/>
    <w:rsid w:val="00A95539"/>
    <w:rsid w:val="00A96184"/>
    <w:rsid w:val="00AA2AD4"/>
    <w:rsid w:val="00AA2D90"/>
    <w:rsid w:val="00AB1018"/>
    <w:rsid w:val="00AC0014"/>
    <w:rsid w:val="00AC6059"/>
    <w:rsid w:val="00AC776E"/>
    <w:rsid w:val="00AD38C3"/>
    <w:rsid w:val="00AD4A11"/>
    <w:rsid w:val="00AE0435"/>
    <w:rsid w:val="00AE10BB"/>
    <w:rsid w:val="00AE2F59"/>
    <w:rsid w:val="00AF2526"/>
    <w:rsid w:val="00AF7D5B"/>
    <w:rsid w:val="00B0643A"/>
    <w:rsid w:val="00B06514"/>
    <w:rsid w:val="00B120F1"/>
    <w:rsid w:val="00B31424"/>
    <w:rsid w:val="00B3174E"/>
    <w:rsid w:val="00B33687"/>
    <w:rsid w:val="00B33E7D"/>
    <w:rsid w:val="00B3730E"/>
    <w:rsid w:val="00B5791E"/>
    <w:rsid w:val="00B61019"/>
    <w:rsid w:val="00B61EA8"/>
    <w:rsid w:val="00B6207E"/>
    <w:rsid w:val="00B62A68"/>
    <w:rsid w:val="00B64AF1"/>
    <w:rsid w:val="00B6563D"/>
    <w:rsid w:val="00B72542"/>
    <w:rsid w:val="00B86A2B"/>
    <w:rsid w:val="00B87DDE"/>
    <w:rsid w:val="00B9016C"/>
    <w:rsid w:val="00B91E55"/>
    <w:rsid w:val="00B960A2"/>
    <w:rsid w:val="00B9687D"/>
    <w:rsid w:val="00BA0742"/>
    <w:rsid w:val="00BA4E20"/>
    <w:rsid w:val="00BA512E"/>
    <w:rsid w:val="00BA7C56"/>
    <w:rsid w:val="00BB4074"/>
    <w:rsid w:val="00BB6873"/>
    <w:rsid w:val="00BB7B59"/>
    <w:rsid w:val="00BC089E"/>
    <w:rsid w:val="00BC6806"/>
    <w:rsid w:val="00BD1BF8"/>
    <w:rsid w:val="00BD6371"/>
    <w:rsid w:val="00BE01C1"/>
    <w:rsid w:val="00BE209B"/>
    <w:rsid w:val="00BF4711"/>
    <w:rsid w:val="00BF535E"/>
    <w:rsid w:val="00C00DD4"/>
    <w:rsid w:val="00C07E90"/>
    <w:rsid w:val="00C2746D"/>
    <w:rsid w:val="00C32B00"/>
    <w:rsid w:val="00C43392"/>
    <w:rsid w:val="00C43EE2"/>
    <w:rsid w:val="00C46BF1"/>
    <w:rsid w:val="00C47343"/>
    <w:rsid w:val="00C50F8A"/>
    <w:rsid w:val="00C57AAC"/>
    <w:rsid w:val="00C676EA"/>
    <w:rsid w:val="00C70551"/>
    <w:rsid w:val="00C719C1"/>
    <w:rsid w:val="00C74E3F"/>
    <w:rsid w:val="00C76EF9"/>
    <w:rsid w:val="00C8252A"/>
    <w:rsid w:val="00C95991"/>
    <w:rsid w:val="00CB6212"/>
    <w:rsid w:val="00CB7436"/>
    <w:rsid w:val="00CC282E"/>
    <w:rsid w:val="00CD317C"/>
    <w:rsid w:val="00CE5744"/>
    <w:rsid w:val="00CE6571"/>
    <w:rsid w:val="00CE7593"/>
    <w:rsid w:val="00CF4730"/>
    <w:rsid w:val="00CF7019"/>
    <w:rsid w:val="00D0003B"/>
    <w:rsid w:val="00D01A46"/>
    <w:rsid w:val="00D02502"/>
    <w:rsid w:val="00D077B1"/>
    <w:rsid w:val="00D17D51"/>
    <w:rsid w:val="00D24DBD"/>
    <w:rsid w:val="00D33018"/>
    <w:rsid w:val="00D356FF"/>
    <w:rsid w:val="00D35C8A"/>
    <w:rsid w:val="00D40A32"/>
    <w:rsid w:val="00D44447"/>
    <w:rsid w:val="00D54CEA"/>
    <w:rsid w:val="00D56B3A"/>
    <w:rsid w:val="00D57586"/>
    <w:rsid w:val="00D65C2E"/>
    <w:rsid w:val="00D66A35"/>
    <w:rsid w:val="00D66E60"/>
    <w:rsid w:val="00D67EE2"/>
    <w:rsid w:val="00D7591C"/>
    <w:rsid w:val="00D82A4A"/>
    <w:rsid w:val="00D90137"/>
    <w:rsid w:val="00D92369"/>
    <w:rsid w:val="00D928CF"/>
    <w:rsid w:val="00D93299"/>
    <w:rsid w:val="00D94D19"/>
    <w:rsid w:val="00DA572F"/>
    <w:rsid w:val="00DA5C34"/>
    <w:rsid w:val="00DB3A54"/>
    <w:rsid w:val="00DB6E87"/>
    <w:rsid w:val="00DC00F4"/>
    <w:rsid w:val="00DC1D73"/>
    <w:rsid w:val="00DC56DA"/>
    <w:rsid w:val="00DC6EB4"/>
    <w:rsid w:val="00DC7226"/>
    <w:rsid w:val="00DC7A11"/>
    <w:rsid w:val="00DE5E80"/>
    <w:rsid w:val="00DF400A"/>
    <w:rsid w:val="00DF6A71"/>
    <w:rsid w:val="00DF6E97"/>
    <w:rsid w:val="00DF7751"/>
    <w:rsid w:val="00DF7A2A"/>
    <w:rsid w:val="00E00EAA"/>
    <w:rsid w:val="00E02D39"/>
    <w:rsid w:val="00E1581B"/>
    <w:rsid w:val="00E169C7"/>
    <w:rsid w:val="00E20D79"/>
    <w:rsid w:val="00E225FF"/>
    <w:rsid w:val="00E24363"/>
    <w:rsid w:val="00E24B64"/>
    <w:rsid w:val="00E2589E"/>
    <w:rsid w:val="00E25A51"/>
    <w:rsid w:val="00E27BE7"/>
    <w:rsid w:val="00E443F9"/>
    <w:rsid w:val="00E45FF7"/>
    <w:rsid w:val="00E4626C"/>
    <w:rsid w:val="00E64B0C"/>
    <w:rsid w:val="00E72E1A"/>
    <w:rsid w:val="00E76F1A"/>
    <w:rsid w:val="00E82BF0"/>
    <w:rsid w:val="00E97B39"/>
    <w:rsid w:val="00EB24CB"/>
    <w:rsid w:val="00EC4BDE"/>
    <w:rsid w:val="00ED29CA"/>
    <w:rsid w:val="00ED3530"/>
    <w:rsid w:val="00ED5B0B"/>
    <w:rsid w:val="00EE4FA2"/>
    <w:rsid w:val="00EF0FC4"/>
    <w:rsid w:val="00EF4327"/>
    <w:rsid w:val="00EF4FB5"/>
    <w:rsid w:val="00EF6FFA"/>
    <w:rsid w:val="00EF77F5"/>
    <w:rsid w:val="00F0690A"/>
    <w:rsid w:val="00F07014"/>
    <w:rsid w:val="00F07362"/>
    <w:rsid w:val="00F16E40"/>
    <w:rsid w:val="00F21158"/>
    <w:rsid w:val="00F34389"/>
    <w:rsid w:val="00F34F45"/>
    <w:rsid w:val="00F35B3C"/>
    <w:rsid w:val="00F35D58"/>
    <w:rsid w:val="00F417C0"/>
    <w:rsid w:val="00F47C8F"/>
    <w:rsid w:val="00F53789"/>
    <w:rsid w:val="00F545BD"/>
    <w:rsid w:val="00F625B9"/>
    <w:rsid w:val="00F72C53"/>
    <w:rsid w:val="00F83A37"/>
    <w:rsid w:val="00F92AC2"/>
    <w:rsid w:val="00F9390C"/>
    <w:rsid w:val="00FA12C2"/>
    <w:rsid w:val="00FA27D7"/>
    <w:rsid w:val="00FA633D"/>
    <w:rsid w:val="00FB2038"/>
    <w:rsid w:val="00FB6723"/>
    <w:rsid w:val="00FC1448"/>
    <w:rsid w:val="00FE05B6"/>
    <w:rsid w:val="00FE2A08"/>
    <w:rsid w:val="00FE5E91"/>
    <w:rsid w:val="00FF0ADB"/>
    <w:rsid w:val="00FF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c00,#ddd,#eaeaea,#f8f8f8,#777"/>
    </o:shapedefaults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112C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4112C9"/>
    <w:pPr>
      <w:keepNext/>
      <w:tabs>
        <w:tab w:val="left" w:pos="680"/>
      </w:tabs>
      <w:ind w:left="680" w:hanging="680"/>
      <w:outlineLvl w:val="0"/>
    </w:pPr>
    <w:rPr>
      <w:rFonts w:ascii="Arial" w:hAnsi="Arial"/>
      <w:b/>
      <w:snapToGrid w:val="0"/>
      <w:szCs w:val="20"/>
    </w:rPr>
  </w:style>
  <w:style w:type="paragraph" w:styleId="berschrift2">
    <w:name w:val="heading 2"/>
    <w:basedOn w:val="Standard"/>
    <w:next w:val="Standard"/>
    <w:qFormat/>
    <w:rsid w:val="004112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4112C9"/>
    <w:pPr>
      <w:keepNext/>
      <w:spacing w:line="280" w:lineRule="exact"/>
      <w:outlineLvl w:val="2"/>
    </w:pPr>
    <w:rPr>
      <w:rFonts w:ascii="Arial" w:hAnsi="Arial" w:cs="Arial"/>
      <w:b/>
      <w:bCs/>
      <w:sz w:val="18"/>
      <w:szCs w:val="18"/>
    </w:rPr>
  </w:style>
  <w:style w:type="paragraph" w:styleId="berschrift4">
    <w:name w:val="heading 4"/>
    <w:basedOn w:val="Standard"/>
    <w:next w:val="Standard"/>
    <w:qFormat/>
    <w:rsid w:val="004112C9"/>
    <w:pPr>
      <w:keepNext/>
      <w:outlineLvl w:val="3"/>
    </w:pPr>
    <w:rPr>
      <w:b/>
      <w:bCs/>
      <w:noProof/>
      <w:sz w:val="26"/>
      <w:szCs w:val="20"/>
      <w:lang w:eastAsia="zh-CN"/>
    </w:rPr>
  </w:style>
  <w:style w:type="character" w:default="1" w:styleId="Absatz-Standardschriftart">
    <w:name w:val="Default Paragraph Font"/>
    <w:semiHidden/>
    <w:rsid w:val="004112C9"/>
  </w:style>
  <w:style w:type="table" w:default="1" w:styleId="NormaleTabelle">
    <w:name w:val="Normal Table"/>
    <w:semiHidden/>
    <w:rsid w:val="004112C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4112C9"/>
  </w:style>
  <w:style w:type="character" w:customStyle="1" w:styleId="berschrift1Zchn">
    <w:name w:val="Überschrift 1 Zchn"/>
    <w:link w:val="berschrift1"/>
    <w:rsid w:val="00685FE0"/>
    <w:rPr>
      <w:rFonts w:ascii="Arial" w:hAnsi="Arial"/>
      <w:b/>
      <w:snapToGrid w:val="0"/>
      <w:sz w:val="24"/>
      <w:lang w:val="de-DE" w:eastAsia="de-DE" w:bidi="ar-SA"/>
    </w:rPr>
  </w:style>
  <w:style w:type="paragraph" w:customStyle="1" w:styleId="091Sachtextberschrift">
    <w:name w:val="09.1 Sachtext_Überschrift"/>
    <w:basedOn w:val="09Tabellentext"/>
    <w:rsid w:val="0053786B"/>
    <w:pPr>
      <w:spacing w:line="260" w:lineRule="exact"/>
    </w:pPr>
    <w:rPr>
      <w:b/>
      <w:sz w:val="22"/>
    </w:rPr>
  </w:style>
  <w:style w:type="paragraph" w:customStyle="1" w:styleId="09Tabellentext">
    <w:name w:val="09 Tabellentext"/>
    <w:rsid w:val="009A6541"/>
    <w:pPr>
      <w:spacing w:line="240" w:lineRule="exact"/>
    </w:pPr>
    <w:rPr>
      <w:sz w:val="21"/>
      <w:szCs w:val="21"/>
    </w:rPr>
  </w:style>
  <w:style w:type="paragraph" w:customStyle="1" w:styleId="07Kompetenzkasten">
    <w:name w:val="07 Kompetenzkasten"/>
    <w:rsid w:val="00953F7F"/>
    <w:pPr>
      <w:tabs>
        <w:tab w:val="left" w:pos="284"/>
      </w:tabs>
      <w:spacing w:line="280" w:lineRule="exact"/>
    </w:pPr>
    <w:rPr>
      <w:rFonts w:eastAsia="Calibri"/>
      <w:color w:val="000000"/>
      <w:kern w:val="12"/>
      <w:lang w:bidi="de-DE"/>
    </w:rPr>
  </w:style>
  <w:style w:type="paragraph" w:styleId="Sprechblasentext">
    <w:name w:val="Balloon Text"/>
    <w:basedOn w:val="Standard"/>
    <w:semiHidden/>
    <w:rsid w:val="004112C9"/>
    <w:rPr>
      <w:rFonts w:ascii="Tahoma" w:hAnsi="Tahoma" w:cs="Tahoma"/>
      <w:sz w:val="16"/>
      <w:szCs w:val="16"/>
    </w:rPr>
  </w:style>
  <w:style w:type="character" w:customStyle="1" w:styleId="10ZeilenzhlertextChar">
    <w:name w:val="10 Zeilenzählertext Char"/>
    <w:link w:val="10Zeilenzhlertext"/>
    <w:rsid w:val="00390930"/>
    <w:rPr>
      <w:color w:val="000000"/>
      <w:szCs w:val="21"/>
      <w:lang w:val="de-DE" w:eastAsia="de-DE" w:bidi="ar-SA"/>
    </w:rPr>
  </w:style>
  <w:style w:type="paragraph" w:customStyle="1" w:styleId="10Zeilenzhlertext">
    <w:name w:val="10 Zeilenzählertext"/>
    <w:link w:val="10ZeilenzhlertextChar"/>
    <w:rsid w:val="00390930"/>
    <w:pPr>
      <w:tabs>
        <w:tab w:val="left" w:pos="227"/>
      </w:tabs>
      <w:spacing w:line="260" w:lineRule="exact"/>
      <w:jc w:val="both"/>
    </w:pPr>
    <w:rPr>
      <w:color w:val="000000"/>
      <w:szCs w:val="21"/>
    </w:rPr>
  </w:style>
  <w:style w:type="paragraph" w:styleId="HTMLAdresse">
    <w:name w:val="HTML Address"/>
    <w:basedOn w:val="Standard"/>
    <w:link w:val="HTMLAdresseZchn"/>
    <w:unhideWhenUsed/>
    <w:rsid w:val="00390930"/>
    <w:rPr>
      <w:i/>
      <w:iCs/>
    </w:rPr>
  </w:style>
  <w:style w:type="character" w:customStyle="1" w:styleId="HTMLAdresseZchn">
    <w:name w:val="HTML Adresse Zchn"/>
    <w:link w:val="HTMLAdresse"/>
    <w:rsid w:val="00390930"/>
    <w:rPr>
      <w:i/>
      <w:iCs/>
      <w:sz w:val="24"/>
      <w:szCs w:val="24"/>
      <w:lang w:val="de-DE" w:eastAsia="de-DE" w:bidi="ar-SA"/>
    </w:rPr>
  </w:style>
  <w:style w:type="paragraph" w:customStyle="1" w:styleId="04GrundtextXXX">
    <w:name w:val="04 Grundtext XXX"/>
    <w:link w:val="04GrundtextXXXZchnZchn"/>
    <w:rsid w:val="009374BA"/>
    <w:pPr>
      <w:tabs>
        <w:tab w:val="left" w:pos="227"/>
      </w:tabs>
      <w:spacing w:line="260" w:lineRule="exact"/>
      <w:jc w:val="both"/>
    </w:pPr>
    <w:rPr>
      <w:rFonts w:ascii="Arial" w:hAnsi="Arial"/>
      <w:szCs w:val="24"/>
    </w:rPr>
  </w:style>
  <w:style w:type="character" w:customStyle="1" w:styleId="04GrundtextXXXZchnZchn">
    <w:name w:val="04 Grundtext XXX Zchn Zchn"/>
    <w:link w:val="04GrundtextXXX"/>
    <w:rsid w:val="00207367"/>
    <w:rPr>
      <w:rFonts w:ascii="Arial" w:hAnsi="Arial"/>
      <w:szCs w:val="24"/>
      <w:lang w:val="de-DE" w:eastAsia="de-DE" w:bidi="ar-SA"/>
    </w:rPr>
  </w:style>
  <w:style w:type="paragraph" w:customStyle="1" w:styleId="12Schreiblinie">
    <w:name w:val="12 Schreiblinie"/>
    <w:rsid w:val="00BB4074"/>
    <w:pPr>
      <w:tabs>
        <w:tab w:val="right" w:pos="9185"/>
      </w:tabs>
      <w:spacing w:line="480" w:lineRule="exact"/>
      <w:ind w:left="454"/>
    </w:pPr>
    <w:rPr>
      <w:rFonts w:ascii="Arial" w:hAnsi="Arial"/>
      <w:szCs w:val="24"/>
    </w:rPr>
  </w:style>
  <w:style w:type="paragraph" w:customStyle="1" w:styleId="013S3">
    <w:name w:val="01.3 ÜS3"/>
    <w:link w:val="013S3Zchn"/>
    <w:rsid w:val="008E6857"/>
    <w:pPr>
      <w:spacing w:before="240" w:after="120" w:line="260" w:lineRule="exact"/>
    </w:pPr>
    <w:rPr>
      <w:rFonts w:ascii="Arial" w:hAnsi="Arial"/>
      <w:b/>
      <w:szCs w:val="24"/>
    </w:rPr>
  </w:style>
  <w:style w:type="character" w:customStyle="1" w:styleId="013S3Zchn">
    <w:name w:val="01.3 ÜS3 Zchn"/>
    <w:link w:val="013S3"/>
    <w:rsid w:val="00EF6FFA"/>
    <w:rPr>
      <w:rFonts w:ascii="Arial" w:hAnsi="Arial"/>
      <w:b/>
      <w:szCs w:val="24"/>
      <w:lang w:val="de-DE" w:eastAsia="de-DE" w:bidi="ar-SA"/>
    </w:rPr>
  </w:style>
  <w:style w:type="paragraph" w:styleId="Kopfzeile">
    <w:name w:val="header"/>
    <w:basedOn w:val="Standard"/>
    <w:link w:val="KopfzeileZchn"/>
    <w:rsid w:val="00700B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locked/>
    <w:rsid w:val="00686304"/>
    <w:rPr>
      <w:sz w:val="24"/>
      <w:szCs w:val="24"/>
      <w:lang w:val="de-DE" w:eastAsia="de-DE" w:bidi="ar-SA"/>
    </w:rPr>
  </w:style>
  <w:style w:type="table" w:customStyle="1" w:styleId="14Tabelle">
    <w:name w:val="14 Tabelle"/>
    <w:basedOn w:val="NormaleTabelle"/>
    <w:rsid w:val="009A6541"/>
    <w:pPr>
      <w:spacing w:line="240" w:lineRule="exact"/>
    </w:pPr>
    <w:rPr>
      <w:sz w:val="21"/>
    </w:rPr>
    <w:tblPr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03Autorenberschrift">
    <w:name w:val="03 Autorenüberschrift"/>
    <w:basedOn w:val="09Tabellentext"/>
    <w:rsid w:val="007C6C77"/>
    <w:pPr>
      <w:spacing w:line="260" w:lineRule="exact"/>
    </w:pPr>
    <w:rPr>
      <w:i/>
      <w:iCs/>
      <w:sz w:val="20"/>
    </w:rPr>
  </w:style>
  <w:style w:type="paragraph" w:customStyle="1" w:styleId="17Kopfzeile">
    <w:name w:val="17 Kopfzeile"/>
    <w:rsid w:val="006255E7"/>
    <w:pPr>
      <w:tabs>
        <w:tab w:val="center" w:pos="4536"/>
        <w:tab w:val="right" w:pos="9072"/>
      </w:tabs>
      <w:spacing w:line="220" w:lineRule="exact"/>
    </w:pPr>
    <w:rPr>
      <w:color w:val="808080"/>
      <w:sz w:val="14"/>
      <w:szCs w:val="14"/>
    </w:rPr>
  </w:style>
  <w:style w:type="paragraph" w:customStyle="1" w:styleId="05Aufgabentext">
    <w:name w:val="05 Aufgabentext"/>
    <w:rsid w:val="0053786B"/>
    <w:pPr>
      <w:tabs>
        <w:tab w:val="left" w:pos="454"/>
      </w:tabs>
      <w:spacing w:line="260" w:lineRule="exact"/>
      <w:ind w:left="454"/>
    </w:pPr>
    <w:rPr>
      <w:rFonts w:ascii="Arial" w:hAnsi="Arial" w:cs="Arial"/>
      <w:i/>
      <w:color w:val="000000"/>
      <w:szCs w:val="24"/>
    </w:rPr>
  </w:style>
  <w:style w:type="paragraph" w:customStyle="1" w:styleId="08Bausteine">
    <w:name w:val="08 Bausteine"/>
    <w:link w:val="08BausteineChar"/>
    <w:rsid w:val="009A6541"/>
    <w:pPr>
      <w:tabs>
        <w:tab w:val="left" w:pos="340"/>
      </w:tabs>
      <w:spacing w:line="360" w:lineRule="exact"/>
    </w:pPr>
    <w:rPr>
      <w:rFonts w:ascii="Arial" w:hAnsi="Arial" w:cs="Arial"/>
      <w:i/>
      <w:color w:val="221E1F"/>
      <w:szCs w:val="24"/>
    </w:rPr>
  </w:style>
  <w:style w:type="character" w:customStyle="1" w:styleId="08BausteineChar">
    <w:name w:val="08 Bausteine Char"/>
    <w:link w:val="08Bausteine"/>
    <w:rsid w:val="009A6541"/>
    <w:rPr>
      <w:rFonts w:ascii="Arial" w:hAnsi="Arial" w:cs="Arial"/>
      <w:i/>
      <w:color w:val="221E1F"/>
      <w:szCs w:val="24"/>
      <w:lang w:val="de-DE" w:eastAsia="de-DE" w:bidi="ar-SA"/>
    </w:rPr>
  </w:style>
  <w:style w:type="paragraph" w:styleId="Fuzeile">
    <w:name w:val="footer"/>
    <w:basedOn w:val="Standard"/>
    <w:semiHidden/>
    <w:rsid w:val="0088082D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88082D"/>
    <w:rPr>
      <w:sz w:val="18"/>
    </w:rPr>
  </w:style>
  <w:style w:type="paragraph" w:styleId="Kommentartext">
    <w:name w:val="annotation text"/>
    <w:basedOn w:val="Standard"/>
    <w:link w:val="KommentartextZchn"/>
    <w:semiHidden/>
    <w:rsid w:val="0088082D"/>
  </w:style>
  <w:style w:type="character" w:customStyle="1" w:styleId="KommentartextZchn">
    <w:name w:val="Kommentartext Zchn"/>
    <w:link w:val="Kommentartext"/>
    <w:semiHidden/>
    <w:rsid w:val="0097639D"/>
    <w:rPr>
      <w:sz w:val="24"/>
      <w:szCs w:val="24"/>
      <w:lang w:val="de-DE" w:eastAsia="de-DE" w:bidi="ar-SA"/>
    </w:rPr>
  </w:style>
  <w:style w:type="paragraph" w:styleId="Kommentarthema">
    <w:name w:val="annotation subject"/>
    <w:basedOn w:val="Kommentartext"/>
    <w:next w:val="Kommentartext"/>
    <w:semiHidden/>
    <w:rsid w:val="0088082D"/>
  </w:style>
  <w:style w:type="paragraph" w:customStyle="1" w:styleId="1121">
    <w:name w:val="11.2_1"/>
    <w:aliases w:val="5 Leerzeile"/>
    <w:basedOn w:val="04GrundtextXXX"/>
    <w:rsid w:val="009B2539"/>
    <w:pPr>
      <w:spacing w:line="390" w:lineRule="exact"/>
    </w:pPr>
    <w:rPr>
      <w:color w:val="808080"/>
    </w:rPr>
  </w:style>
  <w:style w:type="paragraph" w:customStyle="1" w:styleId="13Ende">
    <w:name w:val="13 Ende"/>
    <w:rsid w:val="00D01A46"/>
    <w:pPr>
      <w:spacing w:line="20" w:lineRule="exact"/>
    </w:pPr>
    <w:rPr>
      <w:szCs w:val="24"/>
    </w:rPr>
  </w:style>
  <w:style w:type="paragraph" w:customStyle="1" w:styleId="14Grafik">
    <w:name w:val="14 Grafik"/>
    <w:rsid w:val="007B6874"/>
    <w:pPr>
      <w:spacing w:line="240" w:lineRule="atLeast"/>
    </w:pPr>
    <w:rPr>
      <w:color w:val="808080"/>
      <w:sz w:val="14"/>
      <w:szCs w:val="14"/>
    </w:rPr>
  </w:style>
  <w:style w:type="paragraph" w:customStyle="1" w:styleId="06Schreibschrift">
    <w:name w:val="06 Schreibschrift"/>
    <w:rsid w:val="002E77BD"/>
    <w:pPr>
      <w:tabs>
        <w:tab w:val="left" w:pos="340"/>
      </w:tabs>
      <w:spacing w:line="320" w:lineRule="exact"/>
    </w:pPr>
    <w:rPr>
      <w:rFonts w:ascii="Comic Sans MS" w:hAnsi="Comic Sans MS" w:cs="Arial"/>
      <w:color w:val="221E1F"/>
      <w:sz w:val="21"/>
      <w:szCs w:val="24"/>
    </w:rPr>
  </w:style>
  <w:style w:type="paragraph" w:customStyle="1" w:styleId="20Lsungstext">
    <w:name w:val="20 Lösungstext"/>
    <w:rsid w:val="00A35823"/>
    <w:pPr>
      <w:tabs>
        <w:tab w:val="right" w:pos="9639"/>
      </w:tabs>
      <w:spacing w:line="240" w:lineRule="exact"/>
      <w:jc w:val="both"/>
    </w:pPr>
    <w:rPr>
      <w:rFonts w:eastAsia="Calibri"/>
      <w:kern w:val="12"/>
      <w:lang w:bidi="de-DE"/>
    </w:rPr>
  </w:style>
  <w:style w:type="paragraph" w:customStyle="1" w:styleId="11112Leerzeile">
    <w:name w:val="11.1_1/2 Leerzeile"/>
    <w:basedOn w:val="04GrundtextXXX"/>
    <w:rsid w:val="009B2539"/>
    <w:pPr>
      <w:spacing w:line="130" w:lineRule="exact"/>
    </w:pPr>
    <w:rPr>
      <w:color w:val="808080"/>
    </w:rPr>
  </w:style>
  <w:style w:type="paragraph" w:customStyle="1" w:styleId="15Quelle">
    <w:name w:val="15 Quelle"/>
    <w:rsid w:val="00D01A46"/>
    <w:pPr>
      <w:spacing w:before="120" w:line="240" w:lineRule="exact"/>
      <w:jc w:val="right"/>
    </w:pPr>
    <w:rPr>
      <w:i/>
      <w:sz w:val="16"/>
      <w:szCs w:val="16"/>
    </w:rPr>
  </w:style>
  <w:style w:type="paragraph" w:customStyle="1" w:styleId="16Funote">
    <w:name w:val="16 Fußnote"/>
    <w:rsid w:val="009C03E4"/>
    <w:pPr>
      <w:tabs>
        <w:tab w:val="left" w:pos="170"/>
      </w:tabs>
      <w:spacing w:line="200" w:lineRule="exact"/>
      <w:ind w:left="170" w:hanging="170"/>
      <w:jc w:val="right"/>
    </w:pPr>
    <w:rPr>
      <w:color w:val="221E1F"/>
      <w:spacing w:val="-2"/>
      <w:sz w:val="16"/>
      <w:szCs w:val="12"/>
    </w:rPr>
  </w:style>
  <w:style w:type="paragraph" w:customStyle="1" w:styleId="11Leerzeile">
    <w:name w:val="11 Leerzeile"/>
    <w:rsid w:val="005A649B"/>
    <w:pPr>
      <w:spacing w:line="260" w:lineRule="exact"/>
    </w:pPr>
    <w:rPr>
      <w:rFonts w:ascii="Arial" w:eastAsia="Calibri" w:hAnsi="Arial"/>
      <w:color w:val="808080"/>
      <w:kern w:val="12"/>
      <w:lang w:bidi="de-DE"/>
    </w:rPr>
  </w:style>
  <w:style w:type="paragraph" w:customStyle="1" w:styleId="101Zeilenzhlerlinks">
    <w:name w:val="10.1 Zeilenzähler links"/>
    <w:basedOn w:val="10Zeilenzhlertext"/>
    <w:rsid w:val="00390930"/>
    <w:pPr>
      <w:tabs>
        <w:tab w:val="left" w:pos="1375"/>
      </w:tabs>
      <w:ind w:right="85"/>
      <w:jc w:val="right"/>
    </w:pPr>
    <w:rPr>
      <w:sz w:val="14"/>
    </w:rPr>
  </w:style>
  <w:style w:type="paragraph" w:customStyle="1" w:styleId="102Zeilenzhlerrechts">
    <w:name w:val="10.2 Zeilenzähler rechts"/>
    <w:basedOn w:val="10Zeilenzhlertext"/>
    <w:rsid w:val="006F6F37"/>
    <w:pPr>
      <w:tabs>
        <w:tab w:val="left" w:pos="1375"/>
      </w:tabs>
      <w:ind w:left="85"/>
    </w:pPr>
    <w:rPr>
      <w:sz w:val="14"/>
      <w:szCs w:val="16"/>
    </w:rPr>
  </w:style>
  <w:style w:type="paragraph" w:customStyle="1" w:styleId="051AufgabekeinEinzug">
    <w:name w:val="05.1 Aufgabe kein Einzug"/>
    <w:basedOn w:val="05Aufgabentext"/>
    <w:rsid w:val="00421B8C"/>
    <w:pPr>
      <w:ind w:left="0"/>
    </w:pPr>
  </w:style>
  <w:style w:type="paragraph" w:customStyle="1" w:styleId="042Grundtextlinks">
    <w:name w:val="04.2 Grundtext links"/>
    <w:basedOn w:val="04GrundtextXXX"/>
    <w:link w:val="042GrundtextlinksZchn"/>
    <w:rsid w:val="003A2A40"/>
    <w:pPr>
      <w:jc w:val="left"/>
    </w:pPr>
  </w:style>
  <w:style w:type="character" w:customStyle="1" w:styleId="042GrundtextlinksZchn">
    <w:name w:val="04.2 Grundtext links Zchn"/>
    <w:basedOn w:val="04GrundtextXXXZchnZchn"/>
    <w:link w:val="042Grundtextlinks"/>
    <w:rsid w:val="00207367"/>
  </w:style>
  <w:style w:type="table" w:customStyle="1" w:styleId="51Layouttabelle">
    <w:name w:val="51 Layouttabelle"/>
    <w:basedOn w:val="NormaleTabelle"/>
    <w:rsid w:val="00EF0FC4"/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table" w:customStyle="1" w:styleId="52bersichtstabelle">
    <w:name w:val="52 Übersichtstabelle"/>
    <w:basedOn w:val="51Layouttabelle"/>
    <w:rsid w:val="00AC0014"/>
    <w:tblPr>
      <w:jc w:val="center"/>
      <w:tblInd w:w="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85" w:type="dxa"/>
        <w:left w:w="113" w:type="dxa"/>
        <w:bottom w:w="85" w:type="dxa"/>
        <w:right w:w="113" w:type="dxa"/>
      </w:tblCellMar>
    </w:tblPr>
    <w:trPr>
      <w:jc w:val="center"/>
    </w:trPr>
  </w:style>
  <w:style w:type="paragraph" w:customStyle="1" w:styleId="043GrundtextAufzhlung1">
    <w:name w:val="04.3 Grundtext Aufzählung_1"/>
    <w:basedOn w:val="042Grundtextlinks"/>
    <w:link w:val="043GrundtextAufzhlung1Zchn"/>
    <w:rsid w:val="00207367"/>
    <w:pPr>
      <w:numPr>
        <w:numId w:val="14"/>
      </w:numPr>
    </w:pPr>
  </w:style>
  <w:style w:type="character" w:customStyle="1" w:styleId="043GrundtextAufzhlung1Zchn">
    <w:name w:val="04.3 Grundtext Aufzählung_1 Zchn"/>
    <w:basedOn w:val="042GrundtextlinksZchn"/>
    <w:link w:val="043GrundtextAufzhlung1"/>
    <w:rsid w:val="00B91E55"/>
  </w:style>
  <w:style w:type="paragraph" w:customStyle="1" w:styleId="044GrundtextAufzhlung2">
    <w:name w:val="04.4 Grundtext Aufzählung_2"/>
    <w:basedOn w:val="043GrundtextAufzhlung1"/>
    <w:rsid w:val="00681D2E"/>
    <w:pPr>
      <w:numPr>
        <w:numId w:val="0"/>
      </w:numPr>
    </w:pPr>
  </w:style>
  <w:style w:type="paragraph" w:customStyle="1" w:styleId="60Seitenzahl">
    <w:name w:val="60 Seitenzahl"/>
    <w:basedOn w:val="04GrundtextXXX"/>
    <w:rsid w:val="00644CAB"/>
    <w:pPr>
      <w:spacing w:before="38"/>
      <w:jc w:val="center"/>
    </w:pPr>
    <w:rPr>
      <w:rFonts w:cs="Arial"/>
      <w:bCs/>
      <w:szCs w:val="13"/>
    </w:rPr>
  </w:style>
  <w:style w:type="paragraph" w:customStyle="1" w:styleId="60Copyright">
    <w:name w:val="60 Copyright"/>
    <w:rsid w:val="00B6563D"/>
    <w:pPr>
      <w:tabs>
        <w:tab w:val="left" w:pos="1560"/>
      </w:tabs>
      <w:spacing w:line="180" w:lineRule="exact"/>
      <w:jc w:val="center"/>
    </w:pPr>
    <w:rPr>
      <w:rFonts w:ascii="Arial" w:hAnsi="Arial"/>
      <w:color w:val="808080"/>
      <w:sz w:val="13"/>
      <w:szCs w:val="16"/>
    </w:rPr>
  </w:style>
  <w:style w:type="character" w:styleId="Seitenzahl">
    <w:name w:val="page number"/>
    <w:basedOn w:val="Absatz-Standardschriftart"/>
    <w:rsid w:val="00B72542"/>
  </w:style>
  <w:style w:type="table" w:customStyle="1" w:styleId="55BriefrahmenAufgaben">
    <w:name w:val="55 BriefrahmenAufgaben"/>
    <w:basedOn w:val="NormaleTabelle"/>
    <w:rsid w:val="00363EC1"/>
    <w:rPr>
      <w:rFonts w:ascii="Arial" w:hAnsi="Arial"/>
    </w:rPr>
    <w:tblPr>
      <w:tblInd w:w="68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170" w:type="dxa"/>
        <w:left w:w="227" w:type="dxa"/>
        <w:bottom w:w="170" w:type="dxa"/>
        <w:right w:w="227" w:type="dxa"/>
      </w:tblCellMar>
    </w:tblPr>
    <w:tcPr>
      <w:shd w:val="clear" w:color="auto" w:fill="auto"/>
    </w:tcPr>
  </w:style>
  <w:style w:type="paragraph" w:customStyle="1" w:styleId="75Namenszeile">
    <w:name w:val="75 Namenszeile"/>
    <w:rsid w:val="009374BA"/>
    <w:rPr>
      <w:rFonts w:ascii="Arial" w:hAnsi="Arial" w:cs="Arial"/>
    </w:rPr>
  </w:style>
  <w:style w:type="paragraph" w:customStyle="1" w:styleId="74Kopfzeile">
    <w:name w:val="74 Kopfzeile"/>
    <w:rsid w:val="0081612F"/>
    <w:pPr>
      <w:tabs>
        <w:tab w:val="right" w:pos="9185"/>
      </w:tabs>
      <w:spacing w:line="420" w:lineRule="exact"/>
    </w:pPr>
    <w:rPr>
      <w:rFonts w:ascii="Arial" w:hAnsi="Arial" w:cs="Arial"/>
      <w:bCs/>
      <w:color w:val="808080"/>
      <w:sz w:val="16"/>
      <w:szCs w:val="16"/>
    </w:rPr>
  </w:style>
  <w:style w:type="paragraph" w:customStyle="1" w:styleId="73Copyright">
    <w:name w:val="73 Copyright"/>
    <w:rsid w:val="009374BA"/>
    <w:pPr>
      <w:spacing w:line="170" w:lineRule="exact"/>
      <w:jc w:val="center"/>
    </w:pPr>
    <w:rPr>
      <w:rFonts w:ascii="Arial" w:hAnsi="Arial"/>
      <w:color w:val="808080"/>
      <w:sz w:val="13"/>
      <w:szCs w:val="16"/>
    </w:rPr>
  </w:style>
  <w:style w:type="paragraph" w:customStyle="1" w:styleId="76Fuzeile">
    <w:name w:val="76 Fußzeile"/>
    <w:rsid w:val="009374BA"/>
    <w:pPr>
      <w:spacing w:before="60" w:line="220" w:lineRule="exact"/>
      <w:jc w:val="right"/>
    </w:pPr>
    <w:rPr>
      <w:rFonts w:ascii="Arial" w:hAnsi="Arial" w:cs="Arial"/>
      <w:b/>
      <w:bCs/>
      <w:color w:val="808080"/>
      <w:sz w:val="16"/>
      <w:szCs w:val="16"/>
    </w:rPr>
  </w:style>
  <w:style w:type="paragraph" w:customStyle="1" w:styleId="1">
    <w:name w:val="* Ü1"/>
    <w:basedOn w:val="Standard"/>
    <w:rsid w:val="00E24363"/>
    <w:pPr>
      <w:tabs>
        <w:tab w:val="left" w:pos="227"/>
      </w:tabs>
      <w:spacing w:after="120" w:line="360" w:lineRule="exact"/>
    </w:pPr>
    <w:rPr>
      <w:rFonts w:ascii="Arial" w:eastAsia="Calibri" w:hAnsi="Arial"/>
      <w:b/>
      <w:sz w:val="26"/>
    </w:rPr>
  </w:style>
  <w:style w:type="paragraph" w:customStyle="1" w:styleId="ListParagraph">
    <w:name w:val="List Paragraph"/>
    <w:basedOn w:val="Standard"/>
    <w:rsid w:val="00BB4074"/>
    <w:pPr>
      <w:suppressAutoHyphens/>
      <w:ind w:left="720"/>
      <w:contextualSpacing/>
    </w:pPr>
    <w:rPr>
      <w:rFonts w:ascii="Verdana" w:eastAsia="Calibri" w:hAnsi="Verdana"/>
      <w:lang w:eastAsia="ar-SA"/>
    </w:rPr>
  </w:style>
  <w:style w:type="paragraph" w:customStyle="1" w:styleId="05Antworttextext">
    <w:name w:val="05 Antworttextext"/>
    <w:rsid w:val="0053786B"/>
    <w:pPr>
      <w:tabs>
        <w:tab w:val="left" w:pos="680"/>
      </w:tabs>
      <w:spacing w:line="260" w:lineRule="exact"/>
      <w:ind w:left="454"/>
    </w:pPr>
    <w:rPr>
      <w:rFonts w:ascii="Arial" w:hAnsi="Arial" w:cs="Arial"/>
      <w:color w:val="000000"/>
      <w:szCs w:val="24"/>
    </w:rPr>
  </w:style>
  <w:style w:type="paragraph" w:customStyle="1" w:styleId="012S2">
    <w:name w:val="01.2 ÜS 2"/>
    <w:basedOn w:val="Standard"/>
    <w:rsid w:val="002E7DA1"/>
    <w:pPr>
      <w:spacing w:before="440" w:after="320" w:line="360" w:lineRule="exact"/>
    </w:pPr>
    <w:rPr>
      <w:rFonts w:ascii="Arial" w:hAnsi="Arial"/>
      <w:b/>
      <w:color w:val="000000"/>
      <w:sz w:val="26"/>
      <w:szCs w:val="30"/>
    </w:rPr>
  </w:style>
  <w:style w:type="table" w:styleId="Tabellenraster">
    <w:name w:val="Tabellenraster"/>
    <w:basedOn w:val="NormaleTabelle"/>
    <w:rsid w:val="00644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rsid w:val="00390930"/>
    <w:pPr>
      <w:spacing w:before="100" w:beforeAutospacing="1" w:after="100" w:afterAutospacing="1"/>
    </w:pPr>
    <w:rPr>
      <w:rFonts w:eastAsia="Calibri"/>
    </w:rPr>
  </w:style>
  <w:style w:type="paragraph" w:customStyle="1" w:styleId="0111">
    <w:name w:val="01.1 Ü1"/>
    <w:next w:val="04GrundtextXXX"/>
    <w:rsid w:val="00843969"/>
    <w:pPr>
      <w:pageBreakBefore/>
      <w:spacing w:after="240" w:line="360" w:lineRule="exact"/>
    </w:pPr>
    <w:rPr>
      <w:rFonts w:ascii="Arial" w:hAnsi="Arial"/>
      <w:b/>
      <w:color w:val="000000"/>
      <w:sz w:val="26"/>
      <w:szCs w:val="30"/>
    </w:rPr>
  </w:style>
  <w:style w:type="character" w:customStyle="1" w:styleId="apple-converted-space">
    <w:name w:val="apple-converted-space"/>
    <w:basedOn w:val="Absatz-Standardschriftart"/>
    <w:rsid w:val="00390930"/>
  </w:style>
  <w:style w:type="paragraph" w:customStyle="1" w:styleId="014SSeitenzahl">
    <w:name w:val="01.4 ÜS Seitenzahl"/>
    <w:basedOn w:val="013S3"/>
    <w:rsid w:val="00C70551"/>
    <w:pPr>
      <w:spacing w:after="0"/>
      <w:ind w:left="113"/>
    </w:pPr>
  </w:style>
  <w:style w:type="character" w:styleId="Hyperlink">
    <w:name w:val="Hyperlink"/>
    <w:rsid w:val="00461B4B"/>
    <w:rPr>
      <w:rFonts w:cs="Times New Roman"/>
      <w:color w:val="0000FF"/>
      <w:u w:val="single"/>
    </w:rPr>
  </w:style>
  <w:style w:type="paragraph" w:styleId="KeinLeerraum">
    <w:name w:val="No Spacing"/>
    <w:qFormat/>
    <w:rsid w:val="003817FB"/>
    <w:rPr>
      <w:sz w:val="24"/>
      <w:szCs w:val="24"/>
    </w:rPr>
  </w:style>
  <w:style w:type="paragraph" w:customStyle="1" w:styleId="01222Umbroben0">
    <w:name w:val="01.2.2 Ü2 Umbr oben 0"/>
    <w:basedOn w:val="012S2"/>
    <w:next w:val="04GrundtextXXX"/>
    <w:rsid w:val="002E7DA1"/>
    <w:pPr>
      <w:pageBreakBefore/>
      <w:spacing w:before="0"/>
    </w:pPr>
  </w:style>
  <w:style w:type="paragraph" w:customStyle="1" w:styleId="73Copyright0">
    <w:name w:val="* 73 Copyright"/>
    <w:basedOn w:val="Standard"/>
    <w:rsid w:val="00CF4730"/>
    <w:pPr>
      <w:spacing w:line="170" w:lineRule="exact"/>
      <w:jc w:val="center"/>
    </w:pPr>
    <w:rPr>
      <w:rFonts w:ascii="Arial" w:hAnsi="Arial"/>
      <w:color w:val="808080"/>
      <w:sz w:val="13"/>
      <w:szCs w:val="16"/>
    </w:rPr>
  </w:style>
  <w:style w:type="paragraph" w:customStyle="1" w:styleId="042Grundtextfett">
    <w:name w:val="04.2 Grundtext fett"/>
    <w:basedOn w:val="04GrundtextXXX"/>
    <w:link w:val="042GrundtextfettZchn"/>
    <w:rsid w:val="00B91E55"/>
    <w:pPr>
      <w:jc w:val="left"/>
    </w:pPr>
    <w:rPr>
      <w:b/>
    </w:rPr>
  </w:style>
  <w:style w:type="character" w:customStyle="1" w:styleId="042GrundtextfettZchn">
    <w:name w:val="04.2 Grundtext fett Zchn"/>
    <w:link w:val="042Grundtextfett"/>
    <w:rsid w:val="00B91E55"/>
    <w:rPr>
      <w:rFonts w:ascii="Arial" w:hAnsi="Arial"/>
      <w:b/>
      <w:szCs w:val="24"/>
      <w:lang w:val="de-DE" w:eastAsia="de-DE" w:bidi="ar-SA"/>
    </w:rPr>
  </w:style>
  <w:style w:type="table" w:customStyle="1" w:styleId="53Aufgabentabelle">
    <w:name w:val="53 Aufgabentabelle"/>
    <w:basedOn w:val="NormaleTabelle"/>
    <w:rsid w:val="00035D20"/>
    <w:tblPr>
      <w:tblInd w:w="539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</w:style>
  <w:style w:type="paragraph" w:customStyle="1" w:styleId="052AntworttextBuchstabe">
    <w:name w:val="05.2 Antworttext Buchstabe"/>
    <w:basedOn w:val="05Antworttextext"/>
    <w:link w:val="052AntworttextBuchstabeZchnZchn"/>
    <w:rsid w:val="00B91E55"/>
    <w:rPr>
      <w:b/>
      <w:color w:val="808080"/>
      <w:lang w:val="en-GB"/>
    </w:rPr>
  </w:style>
  <w:style w:type="character" w:customStyle="1" w:styleId="052AntworttextBuchstabeZchnZchn">
    <w:name w:val="05.2 Antworttext Buchstabe Zchn Zchn"/>
    <w:link w:val="052AntworttextBuchstabe"/>
    <w:rsid w:val="00B91E55"/>
    <w:rPr>
      <w:rFonts w:ascii="Arial" w:hAnsi="Arial" w:cs="Arial"/>
      <w:b/>
      <w:color w:val="808080"/>
      <w:szCs w:val="24"/>
      <w:lang w:val="en-GB" w:eastAsia="de-DE" w:bidi="ar-SA"/>
    </w:rPr>
  </w:style>
  <w:style w:type="character" w:customStyle="1" w:styleId="CommentTextChar">
    <w:name w:val="Comment Text Char"/>
    <w:semiHidden/>
    <w:locked/>
    <w:rsid w:val="00681D2E"/>
    <w:rPr>
      <w:rFonts w:cs="Times New Roman"/>
    </w:rPr>
  </w:style>
  <w:style w:type="paragraph" w:customStyle="1" w:styleId="052AntwortAufzhlung">
    <w:name w:val="05.2 Antwort_Aufzählung"/>
    <w:basedOn w:val="044GrundtextAufzhlung2"/>
    <w:rsid w:val="00BA7C56"/>
    <w:pPr>
      <w:numPr>
        <w:numId w:val="26"/>
      </w:numPr>
    </w:pPr>
  </w:style>
  <w:style w:type="character" w:customStyle="1" w:styleId="artauthor">
    <w:name w:val="artauthor"/>
    <w:rsid w:val="00F47C8F"/>
  </w:style>
  <w:style w:type="paragraph" w:customStyle="1" w:styleId="text">
    <w:name w:val="text"/>
    <w:basedOn w:val="Standard"/>
    <w:rsid w:val="00F47C8F"/>
    <w:pPr>
      <w:spacing w:before="100" w:beforeAutospacing="1" w:after="100" w:afterAutospacing="1"/>
    </w:pPr>
  </w:style>
  <w:style w:type="paragraph" w:customStyle="1" w:styleId="Default">
    <w:name w:val="Default"/>
    <w:rsid w:val="00535F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berschrift1Zeichen">
    <w:name w:val="Überschrift 1 Zeichen"/>
    <w:rsid w:val="00535FCF"/>
    <w:rPr>
      <w:rFonts w:ascii="Trebuchet MS" w:hAnsi="Trebuchet MS" w:cs="Times New Roman"/>
      <w:b/>
      <w:sz w:val="32"/>
      <w:szCs w:val="32"/>
      <w:lang w:val="de-DE" w:eastAsia="de-DE"/>
    </w:rPr>
  </w:style>
  <w:style w:type="table" w:customStyle="1" w:styleId="54Briefrahmen">
    <w:name w:val="54 Briefrahmen"/>
    <w:basedOn w:val="52bersichtstabelle"/>
    <w:rsid w:val="0097639D"/>
    <w:rPr>
      <w:rFonts w:ascii="Arial" w:hAnsi="Arial"/>
    </w:rPr>
    <w:tblPr>
      <w:jc w:val="center"/>
      <w:tblInd w:w="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170" w:type="dxa"/>
        <w:left w:w="227" w:type="dxa"/>
        <w:bottom w:w="170" w:type="dxa"/>
        <w:right w:w="227" w:type="dxa"/>
      </w:tblCellMar>
    </w:tblPr>
    <w:trPr>
      <w:jc w:val="center"/>
    </w:trPr>
  </w:style>
  <w:style w:type="paragraph" w:customStyle="1" w:styleId="NoSpacing">
    <w:name w:val="No Spacing"/>
    <w:rsid w:val="008C718B"/>
    <w:rPr>
      <w:rFonts w:ascii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rsid w:val="001E7D00"/>
    <w:rPr>
      <w:sz w:val="20"/>
      <w:szCs w:val="20"/>
    </w:rPr>
  </w:style>
  <w:style w:type="character" w:customStyle="1" w:styleId="FunotentextZchn">
    <w:name w:val="Fußnotentext Zchn"/>
    <w:link w:val="Funotentext"/>
    <w:locked/>
    <w:rsid w:val="001E7D00"/>
    <w:rPr>
      <w:lang w:val="de-DE" w:eastAsia="de-DE" w:bidi="ar-SA"/>
    </w:rPr>
  </w:style>
  <w:style w:type="character" w:styleId="Funotenzeichen">
    <w:name w:val="footnote reference"/>
    <w:rsid w:val="001E7D00"/>
    <w:rPr>
      <w:vertAlign w:val="superscript"/>
    </w:rPr>
  </w:style>
  <w:style w:type="paragraph" w:customStyle="1" w:styleId="052AntwortAufzhlung2">
    <w:name w:val="05.2 Antwort_Aufzählung2"/>
    <w:basedOn w:val="052AntwortAufzhlung"/>
    <w:rsid w:val="00BA7C56"/>
    <w:pPr>
      <w:numPr>
        <w:numId w:val="11"/>
      </w:numPr>
    </w:pPr>
  </w:style>
  <w:style w:type="character" w:customStyle="1" w:styleId="h5">
    <w:name w:val="h5"/>
    <w:rsid w:val="00C07E90"/>
    <w:rPr>
      <w:rFonts w:cs="Times New Roman"/>
    </w:rPr>
  </w:style>
  <w:style w:type="paragraph" w:customStyle="1" w:styleId="6Primrtext">
    <w:name w:val="* Ü6 Primärtext"/>
    <w:basedOn w:val="Standard"/>
    <w:rsid w:val="0092679A"/>
    <w:pPr>
      <w:autoSpaceDE w:val="0"/>
      <w:autoSpaceDN w:val="0"/>
      <w:adjustRightInd w:val="0"/>
      <w:spacing w:after="248" w:line="320" w:lineRule="atLeast"/>
      <w:textAlignment w:val="center"/>
    </w:pPr>
    <w:rPr>
      <w:rFonts w:cs="Trade Gothic LT Std Extended"/>
      <w:b/>
      <w:bCs/>
      <w:sz w:val="26"/>
      <w:szCs w:val="31"/>
    </w:rPr>
  </w:style>
  <w:style w:type="paragraph" w:customStyle="1" w:styleId="Aufgabe">
    <w:name w:val="* Aufgabe"/>
    <w:basedOn w:val="Standard"/>
    <w:rsid w:val="009E7624"/>
    <w:pPr>
      <w:tabs>
        <w:tab w:val="left" w:pos="227"/>
      </w:tabs>
      <w:spacing w:line="280" w:lineRule="exact"/>
    </w:pPr>
    <w:rPr>
      <w:rFonts w:ascii="Arial" w:hAnsi="Arial"/>
      <w:sz w:val="20"/>
    </w:rPr>
  </w:style>
  <w:style w:type="paragraph" w:customStyle="1" w:styleId="AufgabemitAbstand">
    <w:name w:val="* Aufgabe mit Abstand"/>
    <w:basedOn w:val="Aufgabe"/>
    <w:rsid w:val="009E7624"/>
    <w:pPr>
      <w:spacing w:after="120"/>
    </w:pPr>
  </w:style>
  <w:style w:type="paragraph" w:styleId="Liste">
    <w:name w:val="List"/>
    <w:basedOn w:val="Standard"/>
    <w:rsid w:val="00F35D58"/>
    <w:pPr>
      <w:ind w:left="283" w:hanging="283"/>
    </w:pPr>
    <w:rPr>
      <w:rFonts w:ascii="Times" w:hAnsi="Times"/>
      <w:sz w:val="20"/>
      <w:szCs w:val="20"/>
      <w:lang w:val="en-GB"/>
    </w:rPr>
  </w:style>
  <w:style w:type="paragraph" w:customStyle="1" w:styleId="Schreiblinie">
    <w:name w:val="* Schreiblinie"/>
    <w:basedOn w:val="Standard"/>
    <w:rsid w:val="00F35D58"/>
    <w:pPr>
      <w:tabs>
        <w:tab w:val="left" w:pos="9185"/>
      </w:tabs>
      <w:spacing w:line="539" w:lineRule="exact"/>
    </w:pPr>
    <w:rPr>
      <w:rFonts w:ascii="Arial" w:hAnsi="Arial" w:cs="Arial"/>
      <w:sz w:val="16"/>
      <w:u w:val="single"/>
    </w:rPr>
  </w:style>
  <w:style w:type="character" w:customStyle="1" w:styleId="Flietextkursiv">
    <w:name w:val="* Fließtext kursiv"/>
    <w:rsid w:val="00F35D58"/>
    <w:rPr>
      <w:rFonts w:cs="Times New Roman"/>
      <w:i/>
    </w:rPr>
  </w:style>
  <w:style w:type="character" w:customStyle="1" w:styleId="SchreiblinieText">
    <w:name w:val="* Schreiblinie Text"/>
    <w:rsid w:val="00F35D58"/>
    <w:rPr>
      <w:rFonts w:cs="Times New Roman"/>
      <w:sz w:val="20"/>
      <w:u w:val="none"/>
    </w:rPr>
  </w:style>
  <w:style w:type="paragraph" w:customStyle="1" w:styleId="Lsung">
    <w:name w:val="* Lösung"/>
    <w:basedOn w:val="Standard"/>
    <w:rsid w:val="00F35D58"/>
    <w:pPr>
      <w:tabs>
        <w:tab w:val="left" w:pos="1136"/>
      </w:tabs>
      <w:spacing w:line="280" w:lineRule="exact"/>
    </w:pPr>
    <w:rPr>
      <w:rFonts w:ascii="Comic Sans MS" w:hAnsi="Comic Sans MS" w:cs="Arial"/>
      <w:szCs w:val="22"/>
    </w:rPr>
  </w:style>
  <w:style w:type="paragraph" w:customStyle="1" w:styleId="kleinerAbstand">
    <w:name w:val="* kleiner Abstand"/>
    <w:basedOn w:val="Standard"/>
    <w:rsid w:val="00B06514"/>
    <w:pPr>
      <w:tabs>
        <w:tab w:val="left" w:pos="227"/>
      </w:tabs>
      <w:spacing w:line="140" w:lineRule="exact"/>
    </w:pPr>
    <w:rPr>
      <w:sz w:val="20"/>
    </w:rPr>
  </w:style>
  <w:style w:type="paragraph" w:customStyle="1" w:styleId="Boxentext">
    <w:name w:val="* Boxentext"/>
    <w:basedOn w:val="Standard"/>
    <w:rsid w:val="004C756B"/>
    <w:pPr>
      <w:tabs>
        <w:tab w:val="left" w:pos="3146"/>
      </w:tabs>
      <w:suppressAutoHyphens/>
      <w:autoSpaceDE w:val="0"/>
      <w:autoSpaceDN w:val="0"/>
      <w:adjustRightInd w:val="0"/>
      <w:spacing w:after="79" w:line="260" w:lineRule="atLeast"/>
      <w:textAlignment w:val="center"/>
    </w:pPr>
    <w:rPr>
      <w:rFonts w:ascii="Arial" w:hAnsi="Arial" w:cs="CorporateCVS"/>
      <w:spacing w:val="2"/>
      <w:sz w:val="17"/>
      <w:szCs w:val="18"/>
      <w:lang w:eastAsia="ar-SA"/>
    </w:rPr>
  </w:style>
  <w:style w:type="paragraph" w:customStyle="1" w:styleId="Flietext">
    <w:name w:val="* Fließtext"/>
    <w:rsid w:val="00815FB2"/>
    <w:pPr>
      <w:tabs>
        <w:tab w:val="left" w:pos="227"/>
      </w:tabs>
      <w:spacing w:line="280" w:lineRule="exact"/>
    </w:pPr>
    <w:rPr>
      <w:szCs w:val="24"/>
    </w:rPr>
  </w:style>
  <w:style w:type="character" w:customStyle="1" w:styleId="Aufgabefett">
    <w:name w:val="*Aufgabe fett"/>
    <w:rsid w:val="00815FB2"/>
    <w:rPr>
      <w:rFonts w:ascii="Arial" w:hAnsi="Arial"/>
      <w:b/>
    </w:rPr>
  </w:style>
  <w:style w:type="paragraph" w:customStyle="1" w:styleId="Aufgabena">
    <w:name w:val="* Aufgaben a"/>
    <w:aliases w:val="b,c,c Zchn Zchn"/>
    <w:basedOn w:val="Standard"/>
    <w:link w:val="Aufgabena1"/>
    <w:rsid w:val="009D34CC"/>
    <w:pPr>
      <w:tabs>
        <w:tab w:val="left" w:pos="289"/>
      </w:tabs>
      <w:suppressAutoHyphens/>
      <w:spacing w:line="260" w:lineRule="exact"/>
      <w:ind w:left="289" w:right="766" w:hanging="289"/>
    </w:pPr>
    <w:rPr>
      <w:rFonts w:ascii="Arial" w:hAnsi="Arial"/>
      <w:sz w:val="18"/>
      <w:szCs w:val="20"/>
      <w:lang w:eastAsia="ar-SA"/>
    </w:rPr>
  </w:style>
  <w:style w:type="character" w:customStyle="1" w:styleId="Aufgabena1">
    <w:name w:val="* Aufgaben a1"/>
    <w:aliases w:val="b1,c Zchn Zchn1"/>
    <w:link w:val="Aufgabena"/>
    <w:locked/>
    <w:rsid w:val="009D34CC"/>
    <w:rPr>
      <w:rFonts w:ascii="Arial" w:hAnsi="Arial"/>
      <w:sz w:val="18"/>
      <w:lang w:val="de-DE" w:eastAsia="ar-SA" w:bidi="ar-SA"/>
    </w:rPr>
  </w:style>
  <w:style w:type="paragraph" w:customStyle="1" w:styleId="Kopfzeile0">
    <w:name w:val="* Kopfzeile"/>
    <w:basedOn w:val="Kopfzeile"/>
    <w:rsid w:val="009D34CC"/>
    <w:pPr>
      <w:tabs>
        <w:tab w:val="clear" w:pos="4536"/>
        <w:tab w:val="clear" w:pos="9072"/>
        <w:tab w:val="right" w:pos="8732"/>
      </w:tabs>
      <w:spacing w:line="280" w:lineRule="exact"/>
      <w:ind w:left="-70"/>
    </w:pPr>
    <w:rPr>
      <w:rFonts w:ascii="Arial" w:hAnsi="Arial" w:cs="Arial"/>
      <w:bCs/>
      <w:color w:val="808080"/>
      <w:sz w:val="16"/>
      <w:szCs w:val="16"/>
    </w:rPr>
  </w:style>
  <w:style w:type="paragraph" w:customStyle="1" w:styleId="Logoposition">
    <w:name w:val="*Logoposition"/>
    <w:rsid w:val="00AE10BB"/>
    <w:rPr>
      <w:rFonts w:cs="Arial"/>
      <w:bCs/>
      <w:sz w:val="24"/>
      <w:szCs w:val="16"/>
    </w:rPr>
  </w:style>
  <w:style w:type="paragraph" w:customStyle="1" w:styleId="Copyrightzentriert">
    <w:name w:val="*Copyright zentriert"/>
    <w:qFormat/>
    <w:rsid w:val="00AE10BB"/>
    <w:pPr>
      <w:spacing w:line="180" w:lineRule="exact"/>
      <w:jc w:val="center"/>
    </w:pPr>
    <w:rPr>
      <w:rFonts w:ascii="Arial" w:hAnsi="Arial"/>
      <w:color w:val="333333"/>
      <w:sz w:val="13"/>
      <w:szCs w:val="16"/>
    </w:rPr>
  </w:style>
  <w:style w:type="paragraph" w:customStyle="1" w:styleId="Copyrightlinksbndig">
    <w:name w:val="*Copyright linksbündig"/>
    <w:qFormat/>
    <w:rsid w:val="00AE10BB"/>
    <w:pPr>
      <w:spacing w:line="180" w:lineRule="exact"/>
    </w:pPr>
    <w:rPr>
      <w:rFonts w:ascii="Arial" w:hAnsi="Arial"/>
      <w:color w:val="333333"/>
      <w:sz w:val="13"/>
      <w:szCs w:val="16"/>
    </w:rPr>
  </w:style>
  <w:style w:type="paragraph" w:customStyle="1" w:styleId="Fuzeile0">
    <w:name w:val="*Fußzeile"/>
    <w:qFormat/>
    <w:rsid w:val="00AE10BB"/>
    <w:pPr>
      <w:spacing w:before="40" w:line="160" w:lineRule="exact"/>
    </w:pPr>
    <w:rPr>
      <w:rFonts w:ascii="Arial" w:hAnsi="Arial" w:cs="Arial"/>
      <w:bCs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Cornelsen Verlag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Cornelsen Verlag GmbH</dc:creator>
  <cp:lastModifiedBy>test</cp:lastModifiedBy>
  <cp:revision>2</cp:revision>
  <cp:lastPrinted>2016-08-09T13:33:00Z</cp:lastPrinted>
  <dcterms:created xsi:type="dcterms:W3CDTF">2020-04-20T18:00:00Z</dcterms:created>
  <dcterms:modified xsi:type="dcterms:W3CDTF">2020-04-20T18:00:00Z</dcterms:modified>
</cp:coreProperties>
</file>